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81" w:rsidRPr="00FF510B" w:rsidRDefault="00346781" w:rsidP="0034678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FF510B" w:rsidRPr="00346781" w:rsidRDefault="00FF510B" w:rsidP="00FF510B">
      <w:pPr>
        <w:widowControl w:val="0"/>
        <w:autoSpaceDE w:val="0"/>
        <w:autoSpaceDN w:val="0"/>
        <w:spacing w:after="0" w:line="322" w:lineRule="exact"/>
        <w:ind w:left="43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781">
        <w:rPr>
          <w:rFonts w:ascii="Times New Roman" w:eastAsia="Times New Roman" w:hAnsi="Times New Roman" w:cs="Times New Roman"/>
          <w:b/>
          <w:sz w:val="28"/>
          <w:szCs w:val="28"/>
        </w:rPr>
        <w:t>План-график</w:t>
      </w:r>
    </w:p>
    <w:p w:rsidR="00FF510B" w:rsidRPr="00346781" w:rsidRDefault="00FF510B" w:rsidP="00FF510B">
      <w:pPr>
        <w:widowControl w:val="0"/>
        <w:autoSpaceDE w:val="0"/>
        <w:autoSpaceDN w:val="0"/>
        <w:spacing w:after="0" w:line="240" w:lineRule="auto"/>
        <w:ind w:left="42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678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4678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6781">
        <w:rPr>
          <w:rFonts w:ascii="Times New Roman" w:eastAsia="Times New Roman" w:hAnsi="Times New Roman" w:cs="Times New Roman"/>
          <w:sz w:val="28"/>
          <w:szCs w:val="28"/>
        </w:rPr>
        <w:t>переходу</w:t>
      </w:r>
      <w:r w:rsidRPr="0034678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67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4678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6781">
        <w:rPr>
          <w:rFonts w:ascii="Times New Roman" w:eastAsia="Times New Roman" w:hAnsi="Times New Roman" w:cs="Times New Roman"/>
          <w:sz w:val="28"/>
          <w:szCs w:val="28"/>
        </w:rPr>
        <w:t>осуществлению</w:t>
      </w:r>
      <w:r w:rsidRPr="003467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4678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34678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678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346781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34678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467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46781">
        <w:rPr>
          <w:rFonts w:ascii="Times New Roman" w:eastAsia="Times New Roman" w:hAnsi="Times New Roman" w:cs="Times New Roman"/>
          <w:sz w:val="28"/>
          <w:szCs w:val="28"/>
        </w:rPr>
        <w:t>непосредственным</w:t>
      </w:r>
      <w:r w:rsidRPr="0034678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346781">
        <w:rPr>
          <w:rFonts w:ascii="Times New Roman" w:eastAsia="Times New Roman" w:hAnsi="Times New Roman" w:cs="Times New Roman"/>
          <w:sz w:val="28"/>
          <w:szCs w:val="28"/>
        </w:rPr>
        <w:t>применением</w:t>
      </w:r>
      <w:r w:rsidRPr="003467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46781">
        <w:rPr>
          <w:rFonts w:ascii="Times New Roman" w:eastAsia="Times New Roman" w:hAnsi="Times New Roman" w:cs="Times New Roman"/>
          <w:sz w:val="28"/>
          <w:szCs w:val="28"/>
        </w:rPr>
        <w:t>ФОП</w:t>
      </w:r>
      <w:r w:rsidRPr="003467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34678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</w:p>
    <w:p w:rsidR="00FF510B" w:rsidRPr="00346781" w:rsidRDefault="00FF510B" w:rsidP="00FF510B">
      <w:pPr>
        <w:widowControl w:val="0"/>
        <w:autoSpaceDE w:val="0"/>
        <w:autoSpaceDN w:val="0"/>
        <w:spacing w:before="4" w:after="0" w:line="240" w:lineRule="auto"/>
        <w:ind w:left="42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6781">
        <w:rPr>
          <w:rFonts w:ascii="Times New Roman" w:eastAsia="Times New Roman" w:hAnsi="Times New Roman" w:cs="Times New Roman"/>
          <w:sz w:val="28"/>
          <w:szCs w:val="28"/>
        </w:rPr>
        <w:t>в  МБДОУ № 19 «Алёнушка»</w:t>
      </w:r>
      <w:r w:rsidRPr="0034678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в . </w:t>
      </w:r>
      <w:proofErr w:type="spellStart"/>
      <w:r w:rsidRPr="00346781">
        <w:rPr>
          <w:rFonts w:ascii="Times New Roman" w:eastAsia="Times New Roman" w:hAnsi="Times New Roman" w:cs="Times New Roman"/>
          <w:spacing w:val="-4"/>
          <w:sz w:val="28"/>
          <w:szCs w:val="28"/>
        </w:rPr>
        <w:t>х</w:t>
      </w:r>
      <w:proofErr w:type="gramStart"/>
      <w:r w:rsidRPr="00346781">
        <w:rPr>
          <w:rFonts w:ascii="Times New Roman" w:eastAsia="Times New Roman" w:hAnsi="Times New Roman" w:cs="Times New Roman"/>
          <w:spacing w:val="-4"/>
          <w:sz w:val="28"/>
          <w:szCs w:val="28"/>
        </w:rPr>
        <w:t>.К</w:t>
      </w:r>
      <w:proofErr w:type="gramEnd"/>
      <w:r w:rsidRPr="00346781">
        <w:rPr>
          <w:rFonts w:ascii="Times New Roman" w:eastAsia="Times New Roman" w:hAnsi="Times New Roman" w:cs="Times New Roman"/>
          <w:spacing w:val="-4"/>
          <w:sz w:val="28"/>
          <w:szCs w:val="28"/>
        </w:rPr>
        <w:t>амышеваха</w:t>
      </w:r>
      <w:proofErr w:type="spellEnd"/>
    </w:p>
    <w:p w:rsidR="00FF510B" w:rsidRPr="00346781" w:rsidRDefault="00FF510B" w:rsidP="00FF510B">
      <w:pPr>
        <w:widowControl w:val="0"/>
        <w:autoSpaceDE w:val="0"/>
        <w:autoSpaceDN w:val="0"/>
        <w:spacing w:before="67" w:after="0" w:line="240" w:lineRule="auto"/>
        <w:ind w:right="11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10B" w:rsidRPr="00346781" w:rsidRDefault="00FF510B" w:rsidP="00FF51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2268"/>
        <w:gridCol w:w="4820"/>
        <w:gridCol w:w="1258"/>
        <w:gridCol w:w="1614"/>
      </w:tblGrid>
      <w:tr w:rsidR="00FF510B" w:rsidRPr="00346781" w:rsidTr="00346781">
        <w:trPr>
          <w:trHeight w:val="76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F510B" w:rsidRPr="00346781" w:rsidRDefault="00FF510B" w:rsidP="00FF510B">
            <w:pPr>
              <w:ind w:left="27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объекта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16" w:lineRule="auto"/>
              <w:ind w:left="372" w:right="514" w:firstLine="2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25" w:lineRule="auto"/>
              <w:ind w:left="539" w:right="19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Ожидаемый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58" w:lineRule="exact"/>
              <w:ind w:left="2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F510B" w:rsidRPr="00346781" w:rsidTr="00346781">
        <w:trPr>
          <w:trHeight w:val="275"/>
        </w:trPr>
        <w:tc>
          <w:tcPr>
            <w:tcW w:w="15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56" w:lineRule="exact"/>
              <w:ind w:left="489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34678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Организационно-управленческое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FF510B" w:rsidRPr="00346781" w:rsidTr="00346781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65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ind w:left="117" w:right="3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34678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 w:rsidRPr="00346781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346781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46781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ознакомлению</w:t>
            </w:r>
            <w:r w:rsidRPr="00346781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внедрения ФОП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65" w:lineRule="exact"/>
              <w:ind w:right="2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37" w:lineRule="auto"/>
              <w:ind w:left="150" w:right="671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и определение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функционала</w:t>
            </w:r>
            <w:r w:rsidRPr="0034678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 w:rsidRPr="0034678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68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</w:p>
        </w:tc>
      </w:tr>
      <w:tr w:rsidR="00FF510B" w:rsidRPr="00346781" w:rsidTr="00346781">
        <w:trPr>
          <w:trHeight w:val="8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65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с планом-графиком мероприятий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переходу</w:t>
            </w:r>
            <w:r w:rsidRPr="003467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4678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65" w:lineRule="exact"/>
              <w:ind w:right="2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ind w:left="150" w:right="8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 мероприятий,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обеспечивающих</w:t>
            </w:r>
            <w:r w:rsidRPr="0034678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внедрение</w:t>
            </w:r>
          </w:p>
          <w:p w:rsidR="00FF510B" w:rsidRPr="00346781" w:rsidRDefault="00FF510B" w:rsidP="00FF510B">
            <w:pPr>
              <w:spacing w:line="266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10B" w:rsidRPr="00346781" w:rsidRDefault="00FF510B" w:rsidP="00FF510B">
            <w:pPr>
              <w:ind w:left="125" w:righ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</w:t>
            </w:r>
            <w:proofErr w:type="spellEnd"/>
          </w:p>
        </w:tc>
      </w:tr>
      <w:tr w:rsidR="00FF510B" w:rsidRPr="00346781" w:rsidTr="00346781">
        <w:trPr>
          <w:trHeight w:val="11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66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коллектива с Приказом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Минобразования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внедрении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66" w:lineRule="exact"/>
              <w:ind w:right="2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ind w:left="150" w:right="1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Поэтапная подготовка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 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управленческих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кадров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FF510B" w:rsidRPr="00346781" w:rsidRDefault="00FF510B" w:rsidP="00FF510B">
            <w:pPr>
              <w:spacing w:line="264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введению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ind w:left="125" w:right="1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Заведуюший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Старший воспитатель</w:t>
            </w:r>
          </w:p>
        </w:tc>
      </w:tr>
      <w:tr w:rsidR="00FF510B" w:rsidRPr="00346781" w:rsidTr="00346781">
        <w:trPr>
          <w:trHeight w:val="13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65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ind w:left="9" w:right="10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презентации по Федеральной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образования.</w:t>
            </w:r>
            <w:r w:rsidRPr="003467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65" w:lineRule="exact"/>
              <w:ind w:right="2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ind w:left="150" w:right="2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 мероприятий,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обеспечивающих ознакомление с</w:t>
            </w:r>
            <w:r w:rsidRPr="0034678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алгоритмом внедрения 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функционирования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</w:p>
          <w:p w:rsidR="00FF510B" w:rsidRPr="00346781" w:rsidRDefault="00FF510B" w:rsidP="00FF510B">
            <w:pPr>
              <w:spacing w:line="264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10B" w:rsidRPr="00346781" w:rsidRDefault="00FF510B" w:rsidP="00FF510B">
            <w:pPr>
              <w:ind w:left="12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</w:t>
            </w:r>
            <w:proofErr w:type="spellEnd"/>
          </w:p>
        </w:tc>
      </w:tr>
      <w:tr w:rsidR="00FF510B" w:rsidRPr="00346781" w:rsidTr="00346781">
        <w:trPr>
          <w:trHeight w:val="11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65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ind w:left="9" w:right="3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Предварительный анализ ресурсного обеспечения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65" w:lineRule="exact"/>
              <w:ind w:right="3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ind w:left="150" w:right="9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Получение объективной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346781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</w:p>
          <w:p w:rsidR="00FF510B" w:rsidRPr="00346781" w:rsidRDefault="00FF510B" w:rsidP="00FF510B">
            <w:pPr>
              <w:tabs>
                <w:tab w:val="left" w:pos="956"/>
              </w:tabs>
              <w:spacing w:line="270" w:lineRule="atLeast"/>
              <w:ind w:left="150" w:right="15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 переходу на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10B" w:rsidRPr="00346781" w:rsidRDefault="00FF510B" w:rsidP="00FF510B">
            <w:pPr>
              <w:ind w:left="12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</w:t>
            </w:r>
            <w:proofErr w:type="spellEnd"/>
          </w:p>
        </w:tc>
      </w:tr>
      <w:tr w:rsidR="00FF510B" w:rsidRPr="00346781" w:rsidTr="00346781">
        <w:trPr>
          <w:trHeight w:val="19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65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ind w:left="9" w:right="4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плана методического сопровождения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введения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65" w:lineRule="exact"/>
              <w:ind w:right="3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tabs>
                <w:tab w:val="left" w:pos="2166"/>
              </w:tabs>
              <w:ind w:left="150" w:right="4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профессиональной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компетентности</w:t>
            </w:r>
            <w:r w:rsidRPr="0034678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области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 образовательного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обновления</w:t>
            </w:r>
          </w:p>
          <w:p w:rsidR="00FF510B" w:rsidRPr="00346781" w:rsidRDefault="00FF510B" w:rsidP="00FF510B">
            <w:pPr>
              <w:spacing w:line="270" w:lineRule="atLeast"/>
              <w:ind w:left="150" w:right="9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 образования в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10B" w:rsidRPr="00346781" w:rsidRDefault="00FF510B" w:rsidP="00FF510B">
            <w:pPr>
              <w:ind w:left="12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10B" w:rsidRPr="00346781" w:rsidRDefault="00FF510B" w:rsidP="00FF510B">
            <w:pPr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</w:t>
            </w:r>
            <w:proofErr w:type="spellEnd"/>
          </w:p>
        </w:tc>
      </w:tr>
    </w:tbl>
    <w:p w:rsidR="00FF510B" w:rsidRPr="00346781" w:rsidRDefault="00FF510B" w:rsidP="00FF510B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</w:rPr>
        <w:sectPr w:rsidR="00FF510B" w:rsidRPr="00346781">
          <w:type w:val="continuous"/>
          <w:pgSz w:w="16850" w:h="11920" w:orient="landscape"/>
          <w:pgMar w:top="400" w:right="4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484"/>
        <w:gridCol w:w="2205"/>
        <w:gridCol w:w="3892"/>
        <w:gridCol w:w="2586"/>
      </w:tblGrid>
      <w:tr w:rsidR="00FF510B" w:rsidRPr="00346781" w:rsidTr="00FF510B">
        <w:trPr>
          <w:trHeight w:val="1932"/>
        </w:trPr>
        <w:tc>
          <w:tcPr>
            <w:tcW w:w="780" w:type="dxa"/>
          </w:tcPr>
          <w:p w:rsidR="00FF510B" w:rsidRPr="00346781" w:rsidRDefault="00FF510B" w:rsidP="00FF510B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ind w:left="9" w:right="7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изучения, анализа и обсуждения</w:t>
            </w:r>
            <w:r w:rsidRPr="0034678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членами Рабочей группы Федеральной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 программы дошкольного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содержанию</w:t>
            </w:r>
          </w:p>
        </w:tc>
        <w:tc>
          <w:tcPr>
            <w:tcW w:w="2205" w:type="dxa"/>
          </w:tcPr>
          <w:p w:rsidR="00FF510B" w:rsidRPr="00346781" w:rsidRDefault="00FF510B" w:rsidP="00FF510B">
            <w:pPr>
              <w:spacing w:line="232" w:lineRule="auto"/>
              <w:ind w:left="708" w:right="511" w:hanging="4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92" w:type="dxa"/>
          </w:tcPr>
          <w:p w:rsidR="00FF510B" w:rsidRPr="00346781" w:rsidRDefault="00FF510B" w:rsidP="00FF510B">
            <w:pPr>
              <w:ind w:left="150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профессиональной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компетентности</w:t>
            </w:r>
            <w:r w:rsidRPr="0034678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работников в области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 образовательного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 и обновления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  <w:p w:rsidR="00FF510B" w:rsidRPr="00346781" w:rsidRDefault="00FF510B" w:rsidP="00FF510B">
            <w:pPr>
              <w:spacing w:line="262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586" w:type="dxa"/>
          </w:tcPr>
          <w:p w:rsidR="00FF510B" w:rsidRPr="00346781" w:rsidRDefault="00FF510B" w:rsidP="00346781">
            <w:pPr>
              <w:tabs>
                <w:tab w:val="left" w:pos="1068"/>
              </w:tabs>
              <w:spacing w:line="237" w:lineRule="auto"/>
              <w:ind w:left="125" w:right="69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рабочей</w:t>
            </w:r>
            <w:proofErr w:type="spellEnd"/>
            <w:r w:rsidR="00346781"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</w:tr>
      <w:tr w:rsidR="00FF510B" w:rsidRPr="00346781" w:rsidTr="00FF510B">
        <w:trPr>
          <w:trHeight w:val="1658"/>
        </w:trPr>
        <w:tc>
          <w:tcPr>
            <w:tcW w:w="780" w:type="dxa"/>
          </w:tcPr>
          <w:p w:rsidR="00FF510B" w:rsidRPr="00346781" w:rsidRDefault="00FF510B" w:rsidP="00FF510B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ind w:left="9" w:right="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консультаций, методических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совещаний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46781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изучению ФОП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ДО,</w:t>
            </w:r>
            <w:r w:rsidRPr="00346781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введения ФОП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проектированию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ФОП ДО в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205" w:type="dxa"/>
          </w:tcPr>
          <w:p w:rsidR="00FF510B" w:rsidRPr="00346781" w:rsidRDefault="00FF510B" w:rsidP="00FF510B">
            <w:pPr>
              <w:spacing w:line="232" w:lineRule="auto"/>
              <w:ind w:left="708" w:right="611" w:hanging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март-апрель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92" w:type="dxa"/>
          </w:tcPr>
          <w:p w:rsidR="00FF510B" w:rsidRPr="00346781" w:rsidRDefault="00FF510B" w:rsidP="00FF510B">
            <w:pPr>
              <w:ind w:left="150" w:right="9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Выработка стратегической</w:t>
            </w:r>
            <w:r w:rsidRPr="0034678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линии.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Проектирование</w:t>
            </w:r>
          </w:p>
          <w:p w:rsidR="00FF510B" w:rsidRPr="00346781" w:rsidRDefault="00FF510B" w:rsidP="00FF510B">
            <w:pPr>
              <w:ind w:left="150" w:right="9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деятельности. Ликвидация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</w:t>
            </w:r>
            <w:proofErr w:type="gramEnd"/>
          </w:p>
          <w:p w:rsidR="00FF510B" w:rsidRPr="00346781" w:rsidRDefault="00FF510B" w:rsidP="00FF510B">
            <w:pPr>
              <w:spacing w:line="270" w:lineRule="atLeast"/>
              <w:ind w:left="150" w:right="1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затруднений и уточнение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смысловых понятий</w:t>
            </w:r>
          </w:p>
        </w:tc>
        <w:tc>
          <w:tcPr>
            <w:tcW w:w="2586" w:type="dxa"/>
          </w:tcPr>
          <w:p w:rsidR="00FF510B" w:rsidRPr="00346781" w:rsidRDefault="00FF510B" w:rsidP="00FF510B">
            <w:pPr>
              <w:ind w:left="125" w:right="1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Старший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воспитатель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,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</w:tr>
      <w:tr w:rsidR="00FF510B" w:rsidRPr="00346781" w:rsidTr="00FF510B">
        <w:trPr>
          <w:trHeight w:val="1103"/>
        </w:trPr>
        <w:tc>
          <w:tcPr>
            <w:tcW w:w="780" w:type="dxa"/>
          </w:tcPr>
          <w:p w:rsidR="00FF510B" w:rsidRPr="00346781" w:rsidRDefault="00FF510B" w:rsidP="00FF510B">
            <w:pPr>
              <w:spacing w:line="265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ind w:left="9" w:righ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по разработке основной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 программы ДОО в соответствии с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205" w:type="dxa"/>
          </w:tcPr>
          <w:p w:rsidR="00FF510B" w:rsidRPr="00346781" w:rsidRDefault="00FF510B" w:rsidP="00FF510B">
            <w:pPr>
              <w:spacing w:line="265" w:lineRule="exact"/>
              <w:ind w:right="2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92" w:type="dxa"/>
          </w:tcPr>
          <w:p w:rsidR="00FF510B" w:rsidRPr="00346781" w:rsidRDefault="00FF510B" w:rsidP="00FF510B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ООП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ДОО.</w:t>
            </w:r>
          </w:p>
          <w:p w:rsidR="00FF510B" w:rsidRPr="00346781" w:rsidRDefault="00FF510B" w:rsidP="00FF510B">
            <w:pPr>
              <w:spacing w:line="270" w:lineRule="atLeast"/>
              <w:ind w:left="150" w:right="6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необходимых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Pr="0034678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оснащенности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2586" w:type="dxa"/>
          </w:tcPr>
          <w:p w:rsidR="00FF510B" w:rsidRPr="00346781" w:rsidRDefault="00FF510B" w:rsidP="00FF510B">
            <w:pPr>
              <w:spacing w:line="270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proofErr w:type="spellEnd"/>
          </w:p>
        </w:tc>
      </w:tr>
      <w:tr w:rsidR="00FF510B" w:rsidRPr="00346781" w:rsidTr="00FF510B">
        <w:trPr>
          <w:trHeight w:val="830"/>
        </w:trPr>
        <w:tc>
          <w:tcPr>
            <w:tcW w:w="780" w:type="dxa"/>
          </w:tcPr>
          <w:p w:rsidR="00FF510B" w:rsidRPr="00346781" w:rsidRDefault="00FF510B" w:rsidP="00FF510B">
            <w:pPr>
              <w:spacing w:line="265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37" w:lineRule="auto"/>
              <w:ind w:left="9" w:righ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 и утверждение основной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ДОО.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FF510B" w:rsidRPr="00346781" w:rsidRDefault="00FF510B" w:rsidP="00FF510B">
            <w:pPr>
              <w:spacing w:line="26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05" w:type="dxa"/>
          </w:tcPr>
          <w:p w:rsidR="00FF510B" w:rsidRPr="00346781" w:rsidRDefault="00FF510B" w:rsidP="00FF510B">
            <w:pPr>
              <w:spacing w:line="265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92" w:type="dxa"/>
          </w:tcPr>
          <w:p w:rsidR="00FF510B" w:rsidRPr="00346781" w:rsidRDefault="00FF510B" w:rsidP="00FF510B">
            <w:pPr>
              <w:ind w:left="150" w:right="16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3467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ООП</w:t>
            </w:r>
            <w:r w:rsidRPr="003467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ДОО.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РП.</w:t>
            </w:r>
          </w:p>
        </w:tc>
        <w:tc>
          <w:tcPr>
            <w:tcW w:w="2586" w:type="dxa"/>
          </w:tcPr>
          <w:p w:rsidR="00FF510B" w:rsidRPr="00346781" w:rsidRDefault="00FF510B" w:rsidP="00FF510B">
            <w:pPr>
              <w:ind w:left="125" w:right="108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Заведующий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,с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тарший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воспитатель,</w:t>
            </w:r>
          </w:p>
          <w:p w:rsidR="00FF510B" w:rsidRPr="00346781" w:rsidRDefault="00FF510B" w:rsidP="00FF510B">
            <w:pPr>
              <w:ind w:left="125" w:right="10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FF510B" w:rsidRPr="00346781" w:rsidTr="00346781">
        <w:trPr>
          <w:trHeight w:val="1679"/>
        </w:trPr>
        <w:tc>
          <w:tcPr>
            <w:tcW w:w="780" w:type="dxa"/>
          </w:tcPr>
          <w:p w:rsidR="00FF510B" w:rsidRPr="00346781" w:rsidRDefault="00FF510B" w:rsidP="00FF510B">
            <w:pPr>
              <w:spacing w:line="265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37" w:lineRule="auto"/>
              <w:ind w:left="9" w:right="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78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календарн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тематических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Pr="003467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FF510B" w:rsidRPr="00346781" w:rsidRDefault="00FF510B" w:rsidP="00FF510B">
            <w:pPr>
              <w:spacing w:line="26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</w:tcPr>
          <w:p w:rsidR="00FF510B" w:rsidRPr="00346781" w:rsidRDefault="00FF510B" w:rsidP="00FF510B">
            <w:pPr>
              <w:spacing w:line="265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92" w:type="dxa"/>
          </w:tcPr>
          <w:p w:rsidR="00FF510B" w:rsidRPr="00346781" w:rsidRDefault="00FF510B" w:rsidP="00FF510B">
            <w:pPr>
              <w:ind w:left="150" w:right="1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</w:t>
            </w:r>
            <w:proofErr w:type="spellEnd"/>
          </w:p>
        </w:tc>
        <w:tc>
          <w:tcPr>
            <w:tcW w:w="2586" w:type="dxa"/>
          </w:tcPr>
          <w:p w:rsidR="00FF510B" w:rsidRPr="00346781" w:rsidRDefault="00FF510B" w:rsidP="00FF510B">
            <w:pPr>
              <w:ind w:right="1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оспитатель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  <w:tr w:rsidR="00FF510B" w:rsidRPr="00346781" w:rsidTr="00FF510B">
        <w:trPr>
          <w:trHeight w:val="2484"/>
        </w:trPr>
        <w:tc>
          <w:tcPr>
            <w:tcW w:w="780" w:type="dxa"/>
          </w:tcPr>
          <w:p w:rsidR="00FF510B" w:rsidRPr="00346781" w:rsidRDefault="00FF510B" w:rsidP="00FF510B">
            <w:pPr>
              <w:spacing w:line="265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ind w:left="9" w:right="9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индивидуального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консультирования педагогов по вопросам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педагогического сопровождения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введения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</w:p>
        </w:tc>
        <w:tc>
          <w:tcPr>
            <w:tcW w:w="2205" w:type="dxa"/>
          </w:tcPr>
          <w:p w:rsidR="00FF510B" w:rsidRPr="00346781" w:rsidRDefault="00FF510B" w:rsidP="00FF510B">
            <w:pPr>
              <w:spacing w:line="232" w:lineRule="auto"/>
              <w:ind w:left="605" w:right="281" w:hanging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892" w:type="dxa"/>
          </w:tcPr>
          <w:p w:rsidR="00FF510B" w:rsidRPr="00346781" w:rsidRDefault="00FF510B" w:rsidP="00FF510B">
            <w:pPr>
              <w:tabs>
                <w:tab w:val="left" w:pos="1446"/>
                <w:tab w:val="left" w:pos="2166"/>
                <w:tab w:val="left" w:pos="2887"/>
              </w:tabs>
              <w:ind w:left="150" w:right="5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возможных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психологических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рисков 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способов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их профилактики,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расширение и обновление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психолого-диагностического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инструментария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FF510B" w:rsidRPr="00346781" w:rsidRDefault="00FF510B" w:rsidP="00FF510B">
            <w:pPr>
              <w:tabs>
                <w:tab w:val="left" w:pos="2887"/>
              </w:tabs>
              <w:spacing w:line="270" w:lineRule="atLeast"/>
              <w:ind w:left="150" w:right="8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запросов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современных достижений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психологической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науки</w:t>
            </w:r>
          </w:p>
        </w:tc>
        <w:tc>
          <w:tcPr>
            <w:tcW w:w="2586" w:type="dxa"/>
          </w:tcPr>
          <w:p w:rsidR="00FF510B" w:rsidRPr="00346781" w:rsidRDefault="00FF510B" w:rsidP="00FF510B">
            <w:pPr>
              <w:spacing w:line="237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FF510B" w:rsidRPr="00346781" w:rsidTr="00FF510B">
        <w:trPr>
          <w:trHeight w:val="1106"/>
        </w:trPr>
        <w:tc>
          <w:tcPr>
            <w:tcW w:w="780" w:type="dxa"/>
          </w:tcPr>
          <w:p w:rsidR="00FF510B" w:rsidRPr="00346781" w:rsidRDefault="00FF510B" w:rsidP="00FF510B">
            <w:pPr>
              <w:spacing w:line="265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ind w:left="9" w:right="8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сетевого взаимодействия по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преемственности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начального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FF510B" w:rsidRPr="00346781" w:rsidRDefault="00FF510B" w:rsidP="00FF510B">
            <w:pPr>
              <w:spacing w:line="270" w:lineRule="atLeast"/>
              <w:ind w:left="9" w:right="3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205" w:type="dxa"/>
          </w:tcPr>
          <w:p w:rsidR="00FF510B" w:rsidRPr="00346781" w:rsidRDefault="00FF510B" w:rsidP="00FF510B">
            <w:pPr>
              <w:spacing w:line="265" w:lineRule="exact"/>
              <w:ind w:right="2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92" w:type="dxa"/>
          </w:tcPr>
          <w:p w:rsidR="00FF510B" w:rsidRPr="00346781" w:rsidRDefault="00FF510B" w:rsidP="00FF510B">
            <w:pPr>
              <w:ind w:left="150" w:right="19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плана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преемственности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586" w:type="dxa"/>
          </w:tcPr>
          <w:p w:rsidR="00FF510B" w:rsidRPr="00346781" w:rsidRDefault="00FF510B" w:rsidP="00FF510B">
            <w:pPr>
              <w:ind w:left="125" w:right="10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="00346781"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</w:t>
            </w:r>
            <w:proofErr w:type="spellEnd"/>
            <w:r w:rsidR="00346781"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FF510B" w:rsidRPr="00346781" w:rsidRDefault="00FF510B" w:rsidP="00FF510B">
            <w:pPr>
              <w:spacing w:line="274" w:lineRule="exact"/>
              <w:ind w:left="125" w:righ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10B" w:rsidRPr="00346781" w:rsidTr="00FF510B">
        <w:trPr>
          <w:trHeight w:val="1382"/>
        </w:trPr>
        <w:tc>
          <w:tcPr>
            <w:tcW w:w="780" w:type="dxa"/>
          </w:tcPr>
          <w:p w:rsidR="00FF510B" w:rsidRPr="00346781" w:rsidRDefault="00FF510B" w:rsidP="00FF510B">
            <w:pPr>
              <w:spacing w:line="265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42" w:lineRule="auto"/>
              <w:ind w:left="9" w:right="7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 изменений в нормативно-правовую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базу</w:t>
            </w:r>
            <w:r w:rsidRPr="0034678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ДОО.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Провести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экспертизу</w:t>
            </w:r>
          </w:p>
          <w:p w:rsidR="00FF510B" w:rsidRPr="00346781" w:rsidRDefault="00FF510B" w:rsidP="00FF510B">
            <w:pPr>
              <w:ind w:left="9" w:righ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локальных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актов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сада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соответствие/несоответствие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требованиям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proofErr w:type="gramEnd"/>
          </w:p>
          <w:p w:rsidR="00FF510B" w:rsidRPr="00346781" w:rsidRDefault="00FF510B" w:rsidP="00FF510B">
            <w:pPr>
              <w:spacing w:line="264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ДО)</w:t>
            </w:r>
          </w:p>
        </w:tc>
        <w:tc>
          <w:tcPr>
            <w:tcW w:w="2205" w:type="dxa"/>
          </w:tcPr>
          <w:p w:rsidR="00FF510B" w:rsidRPr="00346781" w:rsidRDefault="00FF510B" w:rsidP="00FF510B">
            <w:pPr>
              <w:spacing w:line="265" w:lineRule="exact"/>
              <w:ind w:right="2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</w:t>
            </w:r>
            <w:proofErr w:type="spellEnd"/>
          </w:p>
        </w:tc>
        <w:tc>
          <w:tcPr>
            <w:tcW w:w="3892" w:type="dxa"/>
          </w:tcPr>
          <w:p w:rsidR="00FF510B" w:rsidRPr="00346781" w:rsidRDefault="00FF510B" w:rsidP="00FF510B">
            <w:pPr>
              <w:ind w:left="150" w:right="10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Дополнения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документы,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регламентирующие</w:t>
            </w:r>
          </w:p>
          <w:p w:rsidR="00FF510B" w:rsidRPr="00346781" w:rsidRDefault="00FF510B" w:rsidP="00FF510B">
            <w:pPr>
              <w:ind w:left="150" w:right="14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 ДОО по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внедрению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86" w:type="dxa"/>
          </w:tcPr>
          <w:p w:rsidR="00FF510B" w:rsidRPr="00346781" w:rsidRDefault="00FF510B" w:rsidP="00FF510B">
            <w:pPr>
              <w:spacing w:line="242" w:lineRule="auto"/>
              <w:ind w:left="125" w:right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Заведующий,</w:t>
            </w:r>
          </w:p>
          <w:p w:rsidR="00FF510B" w:rsidRPr="00346781" w:rsidRDefault="00FF510B" w:rsidP="00FF510B">
            <w:pPr>
              <w:ind w:left="125"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оспитатель</w:t>
            </w:r>
            <w:proofErr w:type="spellEnd"/>
          </w:p>
        </w:tc>
      </w:tr>
    </w:tbl>
    <w:p w:rsidR="00FF510B" w:rsidRPr="00346781" w:rsidRDefault="00FF510B" w:rsidP="00FF51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F510B" w:rsidRPr="00346781">
          <w:pgSz w:w="16850" w:h="11920" w:orient="landscape"/>
          <w:pgMar w:top="180" w:right="400" w:bottom="0" w:left="10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484"/>
        <w:gridCol w:w="2409"/>
        <w:gridCol w:w="3688"/>
        <w:gridCol w:w="2586"/>
      </w:tblGrid>
      <w:tr w:rsidR="00FF510B" w:rsidRPr="00346781" w:rsidTr="00FF510B">
        <w:trPr>
          <w:trHeight w:val="765"/>
        </w:trPr>
        <w:tc>
          <w:tcPr>
            <w:tcW w:w="14947" w:type="dxa"/>
            <w:gridSpan w:val="5"/>
          </w:tcPr>
          <w:p w:rsidR="00FF510B" w:rsidRPr="00346781" w:rsidRDefault="00FF510B" w:rsidP="00FF510B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10B" w:rsidRPr="00346781" w:rsidRDefault="00FF510B" w:rsidP="00FF510B">
            <w:pPr>
              <w:ind w:left="62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34678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FF510B" w:rsidRPr="00346781" w:rsidTr="00FF510B">
        <w:trPr>
          <w:trHeight w:val="1912"/>
        </w:trPr>
        <w:tc>
          <w:tcPr>
            <w:tcW w:w="780" w:type="dxa"/>
          </w:tcPr>
          <w:p w:rsidR="00FF510B" w:rsidRPr="00346781" w:rsidRDefault="00FF510B" w:rsidP="00FF510B">
            <w:pPr>
              <w:spacing w:line="271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35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прохождения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курсов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повышения</w:t>
            </w:r>
            <w:r w:rsidRPr="0034678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34678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34678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перехода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59" w:lineRule="exact"/>
              <w:ind w:left="5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88" w:type="dxa"/>
          </w:tcPr>
          <w:p w:rsidR="00FF510B" w:rsidRPr="00346781" w:rsidRDefault="00FF510B" w:rsidP="00FF510B">
            <w:pPr>
              <w:tabs>
                <w:tab w:val="left" w:pos="1991"/>
                <w:tab w:val="left" w:pos="2788"/>
              </w:tabs>
              <w:spacing w:line="235" w:lineRule="auto"/>
              <w:ind w:left="121" w:righ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профессиональной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компетентности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педагогических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области</w:t>
            </w:r>
          </w:p>
          <w:p w:rsidR="00FF510B" w:rsidRPr="00346781" w:rsidRDefault="00FF510B" w:rsidP="00FF510B">
            <w:pPr>
              <w:ind w:left="121"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образовательного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обновления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346781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  <w:p w:rsidR="00FF510B" w:rsidRPr="00346781" w:rsidRDefault="00FF510B" w:rsidP="00FF510B">
            <w:pPr>
              <w:spacing w:line="264" w:lineRule="exact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467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586" w:type="dxa"/>
          </w:tcPr>
          <w:p w:rsidR="00FF510B" w:rsidRPr="00346781" w:rsidRDefault="00FF510B" w:rsidP="00FF510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10B" w:rsidRPr="00346781" w:rsidTr="00FF510B">
        <w:trPr>
          <w:trHeight w:val="900"/>
        </w:trPr>
        <w:tc>
          <w:tcPr>
            <w:tcW w:w="780" w:type="dxa"/>
          </w:tcPr>
          <w:p w:rsidR="00FF510B" w:rsidRPr="00346781" w:rsidRDefault="00FF510B" w:rsidP="00FF510B">
            <w:pPr>
              <w:spacing w:line="270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32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34678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консультаций</w:t>
            </w:r>
            <w:r w:rsidRPr="0034678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воспитателям</w:t>
            </w:r>
            <w:r w:rsidRPr="0034678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методическим</w:t>
            </w:r>
            <w:r w:rsidRPr="003467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проблемам,</w:t>
            </w:r>
            <w:r w:rsidRPr="003467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связанным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FF510B" w:rsidRPr="00346781" w:rsidRDefault="00FF510B" w:rsidP="00FF510B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введением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5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88" w:type="dxa"/>
          </w:tcPr>
          <w:p w:rsidR="00FF510B" w:rsidRPr="00346781" w:rsidRDefault="00FF510B" w:rsidP="00FF510B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Ликвидация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затруднений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FF510B" w:rsidRPr="00346781" w:rsidRDefault="00FF510B" w:rsidP="00FF510B">
            <w:pPr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</w:tc>
      </w:tr>
      <w:tr w:rsidR="00FF510B" w:rsidRPr="00346781" w:rsidTr="00FF510B">
        <w:trPr>
          <w:trHeight w:val="1799"/>
        </w:trPr>
        <w:tc>
          <w:tcPr>
            <w:tcW w:w="780" w:type="dxa"/>
          </w:tcPr>
          <w:p w:rsidR="00FF510B" w:rsidRPr="00346781" w:rsidRDefault="00FF510B" w:rsidP="00FF510B">
            <w:pPr>
              <w:spacing w:line="270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23" w:lineRule="auto"/>
              <w:ind w:left="117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</w:t>
            </w:r>
            <w:r w:rsidRPr="0034678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узких специалистов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МБДОУ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вопросу Федеральной образовательной программы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23" w:lineRule="auto"/>
              <w:ind w:left="173" w:right="6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февраль-август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88" w:type="dxa"/>
          </w:tcPr>
          <w:p w:rsidR="00FF510B" w:rsidRPr="00346781" w:rsidRDefault="00FF510B" w:rsidP="00FF510B">
            <w:pPr>
              <w:tabs>
                <w:tab w:val="left" w:pos="2164"/>
              </w:tabs>
              <w:spacing w:line="223" w:lineRule="auto"/>
              <w:ind w:left="121"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профессиональной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компетентности</w:t>
            </w:r>
            <w:r w:rsidRPr="0034678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346781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области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 образовательного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 и обновления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  <w:p w:rsidR="00FF510B" w:rsidRPr="00346781" w:rsidRDefault="00FF510B" w:rsidP="00FF510B">
            <w:pPr>
              <w:spacing w:line="24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586" w:type="dxa"/>
          </w:tcPr>
          <w:p w:rsidR="00FF510B" w:rsidRPr="00346781" w:rsidRDefault="00FF510B" w:rsidP="00FF510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10B" w:rsidRPr="00346781" w:rsidTr="00FF510B">
        <w:trPr>
          <w:trHeight w:val="897"/>
        </w:trPr>
        <w:tc>
          <w:tcPr>
            <w:tcW w:w="780" w:type="dxa"/>
          </w:tcPr>
          <w:p w:rsidR="00FF510B" w:rsidRPr="00346781" w:rsidRDefault="00FF510B" w:rsidP="00FF510B">
            <w:pPr>
              <w:spacing w:line="271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23" w:lineRule="auto"/>
              <w:ind w:left="117"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Проанализировать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укомплектованность</w:t>
            </w:r>
            <w:r w:rsidRPr="0034678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штата</w:t>
            </w:r>
            <w:r w:rsidRPr="0034678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обеспечения применения ФОП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кадровых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дефицитов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59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Март-май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88" w:type="dxa"/>
          </w:tcPr>
          <w:p w:rsidR="00FF510B" w:rsidRPr="00346781" w:rsidRDefault="00FF510B" w:rsidP="00FF510B">
            <w:pPr>
              <w:spacing w:line="223" w:lineRule="auto"/>
              <w:ind w:left="121" w:right="5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34678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укомплектованности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штата для обеспечения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применения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586" w:type="dxa"/>
          </w:tcPr>
          <w:p w:rsidR="00FF510B" w:rsidRPr="00346781" w:rsidRDefault="00FF510B" w:rsidP="00FF510B">
            <w:pPr>
              <w:ind w:left="125"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Заведующий,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оспитатель</w:t>
            </w:r>
            <w:proofErr w:type="spellEnd"/>
          </w:p>
        </w:tc>
      </w:tr>
      <w:tr w:rsidR="00FF510B" w:rsidRPr="00346781" w:rsidTr="00FF510B">
        <w:trPr>
          <w:trHeight w:val="467"/>
        </w:trPr>
        <w:tc>
          <w:tcPr>
            <w:tcW w:w="14947" w:type="dxa"/>
            <w:gridSpan w:val="5"/>
          </w:tcPr>
          <w:p w:rsidR="00FF510B" w:rsidRPr="00346781" w:rsidRDefault="00FF510B" w:rsidP="00FF510B">
            <w:pPr>
              <w:spacing w:before="1"/>
              <w:ind w:left="4143" w:right="47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3.Методическое</w:t>
            </w:r>
            <w:r w:rsidRPr="00346781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FF510B" w:rsidRPr="00346781" w:rsidTr="00FF510B">
        <w:trPr>
          <w:trHeight w:val="1800"/>
        </w:trPr>
        <w:tc>
          <w:tcPr>
            <w:tcW w:w="780" w:type="dxa"/>
          </w:tcPr>
          <w:p w:rsidR="00FF510B" w:rsidRPr="00346781" w:rsidRDefault="00FF510B" w:rsidP="00FF510B">
            <w:pPr>
              <w:spacing w:line="270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tabs>
                <w:tab w:val="left" w:pos="1444"/>
                <w:tab w:val="left" w:pos="3605"/>
              </w:tabs>
              <w:spacing w:line="223" w:lineRule="auto"/>
              <w:ind w:left="117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банка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методических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(содержание, традиции ДОО, региональный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компонент, педагогические технологии, методы,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средства,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дидактический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материал,</w:t>
            </w:r>
            <w:proofErr w:type="gramEnd"/>
          </w:p>
          <w:p w:rsidR="00FF510B" w:rsidRPr="00346781" w:rsidRDefault="00FF510B" w:rsidP="00FF510B">
            <w:pPr>
              <w:spacing w:line="26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58" w:lineRule="exact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88" w:type="dxa"/>
          </w:tcPr>
          <w:p w:rsidR="00FF510B" w:rsidRPr="00346781" w:rsidRDefault="00FF510B" w:rsidP="00FF510B">
            <w:pPr>
              <w:tabs>
                <w:tab w:val="left" w:pos="2164"/>
              </w:tabs>
              <w:spacing w:line="223" w:lineRule="auto"/>
              <w:ind w:left="121"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профессиональной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компетентности</w:t>
            </w:r>
            <w:r w:rsidRPr="0034678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346781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области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 образовательного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 и обновления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  <w:p w:rsidR="00FF510B" w:rsidRPr="00346781" w:rsidRDefault="00FF510B" w:rsidP="00FF510B">
            <w:pPr>
              <w:spacing w:line="24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586" w:type="dxa"/>
          </w:tcPr>
          <w:p w:rsidR="00FF510B" w:rsidRPr="00346781" w:rsidRDefault="00FF510B" w:rsidP="00FF510B">
            <w:pPr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F510B" w:rsidRPr="00346781" w:rsidRDefault="00FF510B" w:rsidP="00FF510B">
            <w:pPr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10B" w:rsidRPr="00346781" w:rsidTr="00FF510B">
        <w:trPr>
          <w:trHeight w:val="899"/>
        </w:trPr>
        <w:tc>
          <w:tcPr>
            <w:tcW w:w="780" w:type="dxa"/>
          </w:tcPr>
          <w:p w:rsidR="00FF510B" w:rsidRPr="00346781" w:rsidRDefault="00FF510B" w:rsidP="00FF510B">
            <w:pPr>
              <w:spacing w:line="270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23" w:lineRule="auto"/>
              <w:ind w:left="117" w:right="1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Разработать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сопровождению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5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Март-май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88" w:type="dxa"/>
          </w:tcPr>
          <w:p w:rsidR="00FF510B" w:rsidRPr="00346781" w:rsidRDefault="00FF510B" w:rsidP="00FF510B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2586" w:type="dxa"/>
          </w:tcPr>
          <w:p w:rsidR="00FF510B" w:rsidRPr="00346781" w:rsidRDefault="00FF510B" w:rsidP="00FF510B">
            <w:pPr>
              <w:spacing w:line="242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F510B" w:rsidRPr="00346781" w:rsidRDefault="00FF510B" w:rsidP="00FF510B">
            <w:pPr>
              <w:spacing w:line="242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10B" w:rsidRPr="00346781" w:rsidTr="00FF510B">
        <w:trPr>
          <w:trHeight w:val="1799"/>
        </w:trPr>
        <w:tc>
          <w:tcPr>
            <w:tcW w:w="780" w:type="dxa"/>
          </w:tcPr>
          <w:p w:rsidR="00FF510B" w:rsidRPr="00346781" w:rsidRDefault="00FF510B" w:rsidP="00FF510B">
            <w:pPr>
              <w:spacing w:line="270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23" w:lineRule="auto"/>
              <w:ind w:left="117" w:right="1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Разработать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сопровождению реализации программы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коррекционно-развивающей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5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Март-май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88" w:type="dxa"/>
          </w:tcPr>
          <w:p w:rsidR="00FF510B" w:rsidRPr="00346781" w:rsidRDefault="00FF510B" w:rsidP="00FF510B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2586" w:type="dxa"/>
          </w:tcPr>
          <w:p w:rsidR="00FF510B" w:rsidRPr="00346781" w:rsidRDefault="00FF510B" w:rsidP="00FF510B">
            <w:pPr>
              <w:spacing w:line="242" w:lineRule="auto"/>
              <w:ind w:left="12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FF510B" w:rsidRPr="00346781" w:rsidRDefault="00FF510B" w:rsidP="00FF510B">
            <w:pPr>
              <w:ind w:left="125" w:right="1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510B" w:rsidRPr="00346781" w:rsidRDefault="00FF510B" w:rsidP="00FF51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F510B" w:rsidRPr="00346781">
          <w:pgSz w:w="16850" w:h="11920" w:orient="landscape"/>
          <w:pgMar w:top="180" w:right="400" w:bottom="0" w:left="10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484"/>
        <w:gridCol w:w="2409"/>
        <w:gridCol w:w="3688"/>
        <w:gridCol w:w="2689"/>
      </w:tblGrid>
      <w:tr w:rsidR="00FF510B" w:rsidRPr="00346781" w:rsidTr="00E91137">
        <w:trPr>
          <w:trHeight w:val="760"/>
        </w:trPr>
        <w:tc>
          <w:tcPr>
            <w:tcW w:w="15050" w:type="dxa"/>
            <w:gridSpan w:val="5"/>
          </w:tcPr>
          <w:p w:rsidR="00FF510B" w:rsidRPr="00346781" w:rsidRDefault="00FF510B" w:rsidP="00FF510B">
            <w:pPr>
              <w:spacing w:before="231"/>
              <w:ind w:left="4835" w:right="47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4.Материально-техническое</w:t>
            </w:r>
            <w:r w:rsidRPr="00346781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FF510B" w:rsidRPr="00346781" w:rsidTr="00E91137">
        <w:trPr>
          <w:trHeight w:val="1106"/>
        </w:trPr>
        <w:tc>
          <w:tcPr>
            <w:tcW w:w="780" w:type="dxa"/>
          </w:tcPr>
          <w:p w:rsidR="00FF510B" w:rsidRPr="00346781" w:rsidRDefault="00FF510B" w:rsidP="00FF510B">
            <w:pPr>
              <w:spacing w:line="27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ind w:left="117" w:right="8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диагностики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введению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68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88" w:type="dxa"/>
          </w:tcPr>
          <w:p w:rsidR="00FF510B" w:rsidRPr="00346781" w:rsidRDefault="00FF510B" w:rsidP="00FF510B">
            <w:pPr>
              <w:spacing w:line="269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Получение</w:t>
            </w:r>
            <w:r w:rsidRPr="0034678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объективной</w:t>
            </w:r>
            <w:proofErr w:type="gramEnd"/>
          </w:p>
          <w:p w:rsidR="00FF510B" w:rsidRPr="00346781" w:rsidRDefault="00FF510B" w:rsidP="00FF510B">
            <w:pPr>
              <w:ind w:left="121" w:right="2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 о готовности ДОУ</w:t>
            </w:r>
            <w:r w:rsidRPr="0034678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4678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переходу</w:t>
            </w:r>
            <w:r w:rsidRPr="003467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F510B" w:rsidRPr="00346781" w:rsidRDefault="00FF510B" w:rsidP="00FF510B">
            <w:pPr>
              <w:spacing w:line="269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2689" w:type="dxa"/>
          </w:tcPr>
          <w:p w:rsidR="00FF510B" w:rsidRPr="00346781" w:rsidRDefault="00FF510B" w:rsidP="00FF510B">
            <w:pPr>
              <w:spacing w:line="235" w:lineRule="auto"/>
              <w:ind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FF510B" w:rsidRPr="00346781" w:rsidRDefault="00FF510B" w:rsidP="00FF510B">
            <w:pPr>
              <w:spacing w:line="235" w:lineRule="auto"/>
              <w:ind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proofErr w:type="spellEnd"/>
          </w:p>
        </w:tc>
      </w:tr>
      <w:tr w:rsidR="00FF510B" w:rsidRPr="00346781" w:rsidTr="00E91137">
        <w:trPr>
          <w:trHeight w:val="825"/>
        </w:trPr>
        <w:tc>
          <w:tcPr>
            <w:tcW w:w="780" w:type="dxa"/>
          </w:tcPr>
          <w:p w:rsidR="00FF510B" w:rsidRPr="00346781" w:rsidRDefault="00FF510B" w:rsidP="00FF510B">
            <w:pPr>
              <w:spacing w:line="270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28" w:lineRule="auto"/>
              <w:ind w:left="117" w:right="5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34678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обновления</w:t>
            </w:r>
            <w:r w:rsidRPr="0034678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</w:t>
            </w:r>
            <w:r w:rsidRPr="0034678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требованиями ФОП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минимальной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оснащенности</w:t>
            </w:r>
            <w:r w:rsidRPr="0034678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процесса.</w:t>
            </w:r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56" w:lineRule="exact"/>
              <w:ind w:left="7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</w:t>
            </w:r>
            <w:proofErr w:type="spellEnd"/>
          </w:p>
        </w:tc>
        <w:tc>
          <w:tcPr>
            <w:tcW w:w="3688" w:type="dxa"/>
          </w:tcPr>
          <w:p w:rsidR="00FF510B" w:rsidRPr="00346781" w:rsidRDefault="00FF510B" w:rsidP="00FF510B">
            <w:pPr>
              <w:spacing w:line="228" w:lineRule="auto"/>
              <w:ind w:left="121"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необходимых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изменений</w:t>
            </w:r>
            <w:r w:rsidRPr="003467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оснащенности</w:t>
            </w:r>
            <w:r w:rsidRPr="0034678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2689" w:type="dxa"/>
          </w:tcPr>
          <w:p w:rsidR="00FF510B" w:rsidRPr="00346781" w:rsidRDefault="00FF510B" w:rsidP="00FF510B">
            <w:pPr>
              <w:spacing w:line="220" w:lineRule="auto"/>
              <w:ind w:left="125" w:right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Заведующий</w:t>
            </w:r>
          </w:p>
        </w:tc>
      </w:tr>
      <w:tr w:rsidR="00FF510B" w:rsidRPr="00346781" w:rsidTr="00E91137">
        <w:trPr>
          <w:trHeight w:val="1380"/>
        </w:trPr>
        <w:tc>
          <w:tcPr>
            <w:tcW w:w="780" w:type="dxa"/>
          </w:tcPr>
          <w:p w:rsidR="00FF510B" w:rsidRPr="00346781" w:rsidRDefault="00FF510B" w:rsidP="00FF510B">
            <w:pPr>
              <w:spacing w:line="270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35" w:lineRule="auto"/>
              <w:ind w:left="117" w:right="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соответствия материально-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технической</w:t>
            </w:r>
            <w:r w:rsidRPr="00346781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Pr="00346781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34678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ООП</w:t>
            </w:r>
            <w:r w:rsidRPr="00346781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действующим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санитарным</w:t>
            </w:r>
            <w:r w:rsidRPr="00346781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78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противопожарным</w:t>
            </w:r>
            <w:r w:rsidRPr="00346781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нормам,</w:t>
            </w:r>
            <w:r w:rsidRPr="0034678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нормам</w:t>
            </w:r>
          </w:p>
          <w:p w:rsidR="00FF510B" w:rsidRPr="00346781" w:rsidRDefault="00FF510B" w:rsidP="00FF510B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охраны</w:t>
            </w:r>
            <w:proofErr w:type="spellEnd"/>
            <w:proofErr w:type="gramEnd"/>
            <w:r w:rsidRPr="00346781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58" w:lineRule="exact"/>
              <w:ind w:left="7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</w:t>
            </w:r>
            <w:proofErr w:type="spellEnd"/>
          </w:p>
        </w:tc>
        <w:tc>
          <w:tcPr>
            <w:tcW w:w="3688" w:type="dxa"/>
          </w:tcPr>
          <w:p w:rsidR="00FF510B" w:rsidRPr="00346781" w:rsidRDefault="00FF510B" w:rsidP="00FF510B">
            <w:pPr>
              <w:spacing w:line="235" w:lineRule="auto"/>
              <w:ind w:left="121" w:right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Приведение в соответствие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материально- технической базы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78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нормам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2689" w:type="dxa"/>
          </w:tcPr>
          <w:p w:rsidR="00FF510B" w:rsidRPr="00346781" w:rsidRDefault="00FF510B" w:rsidP="00FF510B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Заведующий</w:t>
            </w:r>
          </w:p>
        </w:tc>
      </w:tr>
      <w:tr w:rsidR="00FF510B" w:rsidRPr="00346781" w:rsidTr="00E91137">
        <w:trPr>
          <w:trHeight w:val="1103"/>
        </w:trPr>
        <w:tc>
          <w:tcPr>
            <w:tcW w:w="780" w:type="dxa"/>
          </w:tcPr>
          <w:p w:rsidR="00FF510B" w:rsidRPr="00346781" w:rsidRDefault="00FF510B" w:rsidP="00FF510B">
            <w:pPr>
              <w:spacing w:line="270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32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34678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</w:t>
            </w:r>
            <w:r w:rsidRPr="0034678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печатными</w:t>
            </w:r>
            <w:r w:rsidRPr="003467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78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электронными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образовательными</w:t>
            </w:r>
            <w:r w:rsidRPr="0034678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ресурсами</w:t>
            </w:r>
            <w:r w:rsidRPr="003467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ООП.</w:t>
            </w:r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58" w:lineRule="exact"/>
              <w:ind w:left="7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</w:t>
            </w:r>
            <w:proofErr w:type="spellEnd"/>
          </w:p>
        </w:tc>
        <w:tc>
          <w:tcPr>
            <w:tcW w:w="3688" w:type="dxa"/>
          </w:tcPr>
          <w:p w:rsidR="00FF510B" w:rsidRPr="00346781" w:rsidRDefault="00FF510B" w:rsidP="00FF510B">
            <w:pPr>
              <w:tabs>
                <w:tab w:val="left" w:pos="2428"/>
              </w:tabs>
              <w:spacing w:line="235" w:lineRule="auto"/>
              <w:ind w:left="121" w:righ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Оснащенность библиотеки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необходимыми</w:t>
            </w:r>
            <w:r w:rsidRPr="00346781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УМК,</w:t>
            </w:r>
            <w:r w:rsidRPr="00346781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учебными,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справочными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пособиями,</w:t>
            </w:r>
          </w:p>
          <w:p w:rsidR="00FF510B" w:rsidRPr="00346781" w:rsidRDefault="00FF510B" w:rsidP="00FF510B">
            <w:pPr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</w:t>
            </w:r>
            <w:proofErr w:type="spellEnd"/>
            <w:proofErr w:type="gramEnd"/>
            <w:r w:rsidRPr="003467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FF510B" w:rsidRPr="00346781" w:rsidRDefault="00FF510B" w:rsidP="00FF510B">
            <w:pPr>
              <w:spacing w:line="232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Заведующий</w:t>
            </w:r>
          </w:p>
        </w:tc>
      </w:tr>
      <w:tr w:rsidR="00FF510B" w:rsidRPr="00346781" w:rsidTr="00E91137">
        <w:trPr>
          <w:trHeight w:val="1283"/>
        </w:trPr>
        <w:tc>
          <w:tcPr>
            <w:tcW w:w="780" w:type="dxa"/>
          </w:tcPr>
          <w:p w:rsidR="00FF510B" w:rsidRPr="00346781" w:rsidRDefault="00FF510B" w:rsidP="00FF510B">
            <w:pPr>
              <w:spacing w:line="271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23" w:lineRule="auto"/>
              <w:ind w:left="117" w:right="10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доступа педагогическим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работникам, переходящим на ФОП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электронным</w:t>
            </w:r>
            <w:r w:rsidRPr="0034678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образовательным</w:t>
            </w:r>
            <w:r w:rsidRPr="003467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ресурсам,</w:t>
            </w:r>
          </w:p>
          <w:p w:rsidR="00FF510B" w:rsidRPr="00346781" w:rsidRDefault="00FF510B" w:rsidP="00FF510B">
            <w:pPr>
              <w:spacing w:line="256" w:lineRule="exact"/>
              <w:ind w:left="117" w:right="6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размещенным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федеральных и региональных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базах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данных.</w:t>
            </w:r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58" w:lineRule="exact"/>
              <w:ind w:right="5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88" w:type="dxa"/>
          </w:tcPr>
          <w:p w:rsidR="00FF510B" w:rsidRPr="00346781" w:rsidRDefault="00FF510B" w:rsidP="00FF510B">
            <w:pPr>
              <w:tabs>
                <w:tab w:val="left" w:pos="1796"/>
                <w:tab w:val="left" w:pos="3333"/>
              </w:tabs>
              <w:spacing w:line="223" w:lineRule="auto"/>
              <w:ind w:left="121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условий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для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оперативной</w:t>
            </w:r>
            <w:proofErr w:type="gramEnd"/>
          </w:p>
          <w:p w:rsidR="00FF510B" w:rsidRPr="00346781" w:rsidRDefault="00FF510B" w:rsidP="00FF510B">
            <w:pPr>
              <w:tabs>
                <w:tab w:val="left" w:pos="1718"/>
              </w:tabs>
              <w:spacing w:line="223" w:lineRule="auto"/>
              <w:ind w:left="121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профессиональных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затруднений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педагогов.</w:t>
            </w:r>
          </w:p>
        </w:tc>
        <w:tc>
          <w:tcPr>
            <w:tcW w:w="2689" w:type="dxa"/>
          </w:tcPr>
          <w:p w:rsidR="00FF510B" w:rsidRPr="00346781" w:rsidRDefault="00E91137" w:rsidP="00FF510B">
            <w:pPr>
              <w:spacing w:line="223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Старший в</w:t>
            </w:r>
            <w:proofErr w:type="spellStart"/>
            <w:r w:rsidR="00FF510B"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оспитатель</w:t>
            </w:r>
            <w:proofErr w:type="spellEnd"/>
          </w:p>
        </w:tc>
      </w:tr>
      <w:tr w:rsidR="00FF510B" w:rsidRPr="00346781" w:rsidTr="00E91137">
        <w:trPr>
          <w:trHeight w:val="1286"/>
        </w:trPr>
        <w:tc>
          <w:tcPr>
            <w:tcW w:w="780" w:type="dxa"/>
          </w:tcPr>
          <w:p w:rsidR="00FF510B" w:rsidRPr="00346781" w:rsidRDefault="00FF510B" w:rsidP="00FF510B">
            <w:pPr>
              <w:spacing w:line="270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23" w:lineRule="auto"/>
              <w:ind w:left="117" w:right="3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на странице официального сайта ДОУ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подраздела «ФОП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с методическими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материалами</w:t>
            </w:r>
          </w:p>
          <w:p w:rsidR="00FF510B" w:rsidRPr="00346781" w:rsidRDefault="00FF510B" w:rsidP="00FF510B">
            <w:pPr>
              <w:spacing w:line="263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банка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полезных ссылок,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сервисов</w:t>
            </w:r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58" w:lineRule="exact"/>
              <w:ind w:right="5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88" w:type="dxa"/>
          </w:tcPr>
          <w:p w:rsidR="00FF510B" w:rsidRPr="00346781" w:rsidRDefault="00FF510B" w:rsidP="00FF510B">
            <w:pPr>
              <w:spacing w:line="223" w:lineRule="auto"/>
              <w:ind w:left="121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Трансляция обучающих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сервисов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страницах</w:t>
            </w:r>
            <w:r w:rsidRPr="00346781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персональных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сайтов</w:t>
            </w:r>
          </w:p>
          <w:p w:rsidR="00FF510B" w:rsidRPr="00346781" w:rsidRDefault="00FF510B" w:rsidP="00FF510B">
            <w:pPr>
              <w:spacing w:line="258" w:lineRule="exact"/>
              <w:ind w:left="121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781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46781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официальном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сайте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2689" w:type="dxa"/>
          </w:tcPr>
          <w:p w:rsidR="00FF510B" w:rsidRPr="00346781" w:rsidRDefault="00E91137" w:rsidP="00FF510B">
            <w:pPr>
              <w:spacing w:line="223" w:lineRule="auto"/>
              <w:ind w:left="-146" w:right="1122" w:firstLine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</w:t>
            </w:r>
            <w:proofErr w:type="spellEnd"/>
            <w:r w:rsidR="00FF510B"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10B" w:rsidRPr="00346781" w:rsidTr="00E91137">
        <w:trPr>
          <w:trHeight w:val="275"/>
        </w:trPr>
        <w:tc>
          <w:tcPr>
            <w:tcW w:w="15050" w:type="dxa"/>
            <w:gridSpan w:val="5"/>
          </w:tcPr>
          <w:p w:rsidR="00FF510B" w:rsidRPr="00346781" w:rsidRDefault="00FF510B" w:rsidP="00FF510B">
            <w:pPr>
              <w:spacing w:line="256" w:lineRule="exact"/>
              <w:ind w:left="4838" w:right="47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5.Организационно-информационное</w:t>
            </w:r>
            <w:r w:rsidRPr="00346781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FF510B" w:rsidRPr="00346781" w:rsidTr="00E91137">
        <w:trPr>
          <w:trHeight w:val="1106"/>
        </w:trPr>
        <w:tc>
          <w:tcPr>
            <w:tcW w:w="780" w:type="dxa"/>
          </w:tcPr>
          <w:p w:rsidR="00FF510B" w:rsidRPr="00346781" w:rsidRDefault="00FF510B" w:rsidP="00FF510B">
            <w:pPr>
              <w:spacing w:line="270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7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Скоростное</w:t>
            </w:r>
            <w:r w:rsidRPr="003467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подключение</w:t>
            </w:r>
            <w:r w:rsidRPr="003467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сети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61" w:lineRule="exact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88" w:type="dxa"/>
          </w:tcPr>
          <w:p w:rsidR="00FF510B" w:rsidRPr="00346781" w:rsidRDefault="00FF510B" w:rsidP="00FF510B">
            <w:pPr>
              <w:tabs>
                <w:tab w:val="left" w:pos="1638"/>
                <w:tab w:val="left" w:pos="2008"/>
                <w:tab w:val="left" w:pos="2558"/>
              </w:tabs>
              <w:ind w:left="121" w:right="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Обеспечить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бесперебойный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средствам</w:t>
            </w:r>
          </w:p>
          <w:p w:rsidR="00FF510B" w:rsidRPr="00346781" w:rsidRDefault="00FF510B" w:rsidP="00FF510B">
            <w:pPr>
              <w:spacing w:line="272" w:lineRule="exact"/>
              <w:ind w:left="121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коммуникации,</w:t>
            </w:r>
            <w:r w:rsidRPr="0034678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методическим</w:t>
            </w:r>
            <w:r w:rsidRPr="0034678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сервисам</w:t>
            </w:r>
          </w:p>
        </w:tc>
        <w:tc>
          <w:tcPr>
            <w:tcW w:w="2689" w:type="dxa"/>
          </w:tcPr>
          <w:p w:rsidR="00FF510B" w:rsidRPr="00346781" w:rsidRDefault="00E91137" w:rsidP="00FF510B">
            <w:pPr>
              <w:spacing w:line="235" w:lineRule="auto"/>
              <w:ind w:left="125" w:right="10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Заведующий</w:t>
            </w:r>
            <w:r w:rsidR="00FF510B"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FF510B"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>Сттарший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510B"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FF510B" w:rsidRPr="00346781" w:rsidTr="00E91137">
        <w:trPr>
          <w:trHeight w:val="1377"/>
        </w:trPr>
        <w:tc>
          <w:tcPr>
            <w:tcW w:w="780" w:type="dxa"/>
          </w:tcPr>
          <w:p w:rsidR="00FF510B" w:rsidRPr="00346781" w:rsidRDefault="00FF510B" w:rsidP="00FF510B">
            <w:pPr>
              <w:spacing w:line="270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ind w:left="117" w:right="8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Pr="00346781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46781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сайте</w:t>
            </w:r>
            <w:r w:rsidRPr="00346781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</w:t>
            </w:r>
            <w:r w:rsidRPr="00346781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346781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введении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61" w:lineRule="exact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88" w:type="dxa"/>
          </w:tcPr>
          <w:p w:rsidR="00FF510B" w:rsidRPr="00346781" w:rsidRDefault="00FF510B" w:rsidP="00FF510B">
            <w:pPr>
              <w:tabs>
                <w:tab w:val="left" w:pos="2162"/>
                <w:tab w:val="left" w:pos="2618"/>
                <w:tab w:val="left" w:pos="3465"/>
              </w:tabs>
              <w:ind w:left="121" w:right="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общественности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ходе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результатах</w:t>
            </w:r>
            <w:r w:rsidRPr="00346781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внедрения</w:t>
            </w:r>
            <w:r w:rsidRPr="0034678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F510B" w:rsidRPr="00346781" w:rsidRDefault="00FF510B" w:rsidP="00FF510B">
            <w:pPr>
              <w:tabs>
                <w:tab w:val="left" w:pos="1564"/>
                <w:tab w:val="left" w:pos="2618"/>
              </w:tabs>
              <w:spacing w:line="268" w:lineRule="exact"/>
              <w:ind w:left="121" w:righ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банка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полезных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ссылок,</w:t>
            </w:r>
            <w:r w:rsidRPr="0034678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сайте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2689" w:type="dxa"/>
          </w:tcPr>
          <w:p w:rsidR="00FF510B" w:rsidRPr="00346781" w:rsidRDefault="00E91137" w:rsidP="00FF510B">
            <w:pPr>
              <w:ind w:left="125" w:righ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="00FF510B"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</w:tbl>
    <w:p w:rsidR="00FF510B" w:rsidRPr="00346781" w:rsidRDefault="00FF510B" w:rsidP="00FF51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F510B" w:rsidRPr="00346781">
          <w:pgSz w:w="16850" w:h="11920" w:orient="landscape"/>
          <w:pgMar w:top="180" w:right="4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484"/>
        <w:gridCol w:w="2409"/>
        <w:gridCol w:w="3688"/>
        <w:gridCol w:w="2586"/>
      </w:tblGrid>
      <w:tr w:rsidR="00FF510B" w:rsidRPr="00346781" w:rsidTr="00FF510B">
        <w:trPr>
          <w:trHeight w:val="1106"/>
        </w:trPr>
        <w:tc>
          <w:tcPr>
            <w:tcW w:w="780" w:type="dxa"/>
          </w:tcPr>
          <w:p w:rsidR="00FF510B" w:rsidRPr="00346781" w:rsidRDefault="00FF510B" w:rsidP="00FF510B">
            <w:pPr>
              <w:spacing w:line="273" w:lineRule="exact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37" w:lineRule="auto"/>
              <w:ind w:left="117" w:right="8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Обновление</w:t>
            </w:r>
            <w:r w:rsidRPr="0034678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34678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34678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обучения,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программного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63" w:lineRule="exact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88" w:type="dxa"/>
          </w:tcPr>
          <w:p w:rsidR="00FF510B" w:rsidRPr="00346781" w:rsidRDefault="00FF510B" w:rsidP="00FF510B">
            <w:pPr>
              <w:tabs>
                <w:tab w:val="left" w:pos="2231"/>
              </w:tabs>
              <w:ind w:left="121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Обеспечить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возможность</w:t>
            </w:r>
            <w:r w:rsidRPr="0034678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современных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34678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воспитательном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FF510B" w:rsidRPr="00346781" w:rsidRDefault="00FF510B" w:rsidP="00FF510B">
            <w:pPr>
              <w:spacing w:line="264" w:lineRule="exact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</w:t>
            </w:r>
            <w:proofErr w:type="spellEnd"/>
          </w:p>
        </w:tc>
        <w:tc>
          <w:tcPr>
            <w:tcW w:w="2586" w:type="dxa"/>
          </w:tcPr>
          <w:p w:rsidR="00FF510B" w:rsidRPr="00346781" w:rsidRDefault="00E91137" w:rsidP="00FF510B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Старший в</w:t>
            </w:r>
            <w:proofErr w:type="spellStart"/>
            <w:r w:rsidR="00FF510B"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оспитатель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Заведующий</w:t>
            </w:r>
          </w:p>
        </w:tc>
      </w:tr>
      <w:tr w:rsidR="00FF510B" w:rsidRPr="00346781" w:rsidTr="00FF510B">
        <w:trPr>
          <w:trHeight w:val="940"/>
        </w:trPr>
        <w:tc>
          <w:tcPr>
            <w:tcW w:w="780" w:type="dxa"/>
          </w:tcPr>
          <w:p w:rsidR="00FF510B" w:rsidRPr="00346781" w:rsidRDefault="00FF510B" w:rsidP="00FF510B">
            <w:pPr>
              <w:spacing w:line="27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37" w:lineRule="auto"/>
              <w:ind w:left="117" w:right="1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родительских собраний по</w:t>
            </w:r>
            <w:r w:rsidRPr="0034678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ознакомлению с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61" w:lineRule="exact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688" w:type="dxa"/>
          </w:tcPr>
          <w:p w:rsidR="00FF510B" w:rsidRPr="00346781" w:rsidRDefault="00FF510B" w:rsidP="00FF510B">
            <w:pPr>
              <w:spacing w:line="235" w:lineRule="auto"/>
              <w:ind w:left="121" w:right="6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родителей</w:t>
            </w:r>
            <w:r w:rsidRPr="0034678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(законных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представителей)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7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86" w:type="dxa"/>
          </w:tcPr>
          <w:p w:rsidR="00FF510B" w:rsidRPr="00346781" w:rsidRDefault="00E91137" w:rsidP="00FF510B">
            <w:pPr>
              <w:ind w:left="125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="00FF510B"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="00FF510B"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F510B" w:rsidRPr="0034678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</w:p>
        </w:tc>
      </w:tr>
      <w:tr w:rsidR="00FF510B" w:rsidRPr="00346781" w:rsidTr="00FF510B">
        <w:trPr>
          <w:trHeight w:val="1096"/>
        </w:trPr>
        <w:tc>
          <w:tcPr>
            <w:tcW w:w="780" w:type="dxa"/>
          </w:tcPr>
          <w:p w:rsidR="00FF510B" w:rsidRPr="00346781" w:rsidRDefault="00FF510B" w:rsidP="00FF510B">
            <w:pPr>
              <w:spacing w:line="270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spacing w:line="235" w:lineRule="auto"/>
              <w:ind w:left="122" w:right="3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34678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публичной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</w:t>
            </w:r>
            <w:r w:rsidRPr="003467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</w:t>
            </w:r>
            <w:r w:rsidRPr="003467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7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78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результатах</w:t>
            </w:r>
            <w:r w:rsidRPr="003467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введения ФОП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68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88" w:type="dxa"/>
          </w:tcPr>
          <w:p w:rsidR="00FF510B" w:rsidRPr="00346781" w:rsidRDefault="00FF510B" w:rsidP="00FF510B">
            <w:pPr>
              <w:ind w:left="121" w:right="2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общественности о ходе 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результатах</w:t>
            </w:r>
            <w:r w:rsidRPr="0034678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введения</w:t>
            </w:r>
            <w:r w:rsidRPr="0034678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F510B" w:rsidRPr="00346781" w:rsidRDefault="00FF510B" w:rsidP="00FF510B">
            <w:pPr>
              <w:spacing w:line="261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  <w:proofErr w:type="spellEnd"/>
          </w:p>
        </w:tc>
        <w:tc>
          <w:tcPr>
            <w:tcW w:w="2586" w:type="dxa"/>
          </w:tcPr>
          <w:p w:rsidR="00FF510B" w:rsidRPr="00346781" w:rsidRDefault="00E91137" w:rsidP="00FF510B">
            <w:pPr>
              <w:tabs>
                <w:tab w:val="left" w:pos="2547"/>
              </w:tabs>
              <w:ind w:left="125"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Заведующий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="00FF510B"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FF510B" w:rsidRPr="00346781" w:rsidTr="00FF510B">
        <w:trPr>
          <w:trHeight w:val="1106"/>
        </w:trPr>
        <w:tc>
          <w:tcPr>
            <w:tcW w:w="780" w:type="dxa"/>
          </w:tcPr>
          <w:p w:rsidR="00FF510B" w:rsidRPr="00346781" w:rsidRDefault="00FF510B" w:rsidP="00FF510B">
            <w:pPr>
              <w:spacing w:line="276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4" w:type="dxa"/>
          </w:tcPr>
          <w:p w:rsidR="00FF510B" w:rsidRPr="00346781" w:rsidRDefault="00FF510B" w:rsidP="00FF510B">
            <w:pPr>
              <w:ind w:left="117" w:right="306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общественности через СМИ о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подготовке к введению и порядке перехода ДОУ</w:t>
            </w:r>
            <w:r w:rsidRPr="003467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409" w:type="dxa"/>
          </w:tcPr>
          <w:p w:rsidR="00FF510B" w:rsidRPr="00346781" w:rsidRDefault="00FF510B" w:rsidP="00FF510B">
            <w:pPr>
              <w:spacing w:line="271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3467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88" w:type="dxa"/>
          </w:tcPr>
          <w:p w:rsidR="00FF510B" w:rsidRPr="00346781" w:rsidRDefault="00FF510B" w:rsidP="00FF510B">
            <w:pPr>
              <w:tabs>
                <w:tab w:val="left" w:pos="2759"/>
              </w:tabs>
              <w:spacing w:line="276" w:lineRule="exact"/>
              <w:ind w:left="121"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условий</w:t>
            </w:r>
            <w:r w:rsidRPr="0034678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открытости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образования.</w:t>
            </w:r>
            <w:r w:rsidRPr="003467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2586" w:type="dxa"/>
          </w:tcPr>
          <w:p w:rsidR="00FF510B" w:rsidRPr="00346781" w:rsidRDefault="00E91137" w:rsidP="00FF510B">
            <w:pPr>
              <w:ind w:right="1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</w:t>
            </w:r>
            <w:proofErr w:type="spellStart"/>
            <w:r w:rsidR="00FF510B" w:rsidRPr="003467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оспитатель</w:t>
            </w:r>
            <w:proofErr w:type="spellEnd"/>
          </w:p>
        </w:tc>
      </w:tr>
    </w:tbl>
    <w:p w:rsidR="00FF510B" w:rsidRPr="00346781" w:rsidRDefault="00FF510B" w:rsidP="00FF51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10B" w:rsidRPr="00346781" w:rsidRDefault="00FF510B" w:rsidP="00FF51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10B" w:rsidRPr="00346781" w:rsidRDefault="00FF510B" w:rsidP="00FF51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10B" w:rsidRPr="00346781" w:rsidRDefault="00FF510B" w:rsidP="00FF510B">
      <w:pPr>
        <w:widowControl w:val="0"/>
        <w:autoSpaceDE w:val="0"/>
        <w:autoSpaceDN w:val="0"/>
        <w:spacing w:before="2" w:after="0" w:line="240" w:lineRule="auto"/>
        <w:rPr>
          <w:rFonts w:ascii="Trebuchet MS" w:eastAsia="Times New Roman" w:hAnsi="Times New Roman" w:cs="Times New Roman"/>
          <w:sz w:val="24"/>
          <w:szCs w:val="24"/>
        </w:rPr>
      </w:pPr>
    </w:p>
    <w:p w:rsidR="00FF510B" w:rsidRPr="00346781" w:rsidRDefault="00FF510B" w:rsidP="00FF51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145" w:rsidRPr="00346781" w:rsidRDefault="009A6145">
      <w:pPr>
        <w:rPr>
          <w:sz w:val="24"/>
          <w:szCs w:val="24"/>
        </w:rPr>
      </w:pPr>
    </w:p>
    <w:sectPr w:rsidR="009A6145" w:rsidRPr="00346781" w:rsidSect="00FF510B">
      <w:pgSz w:w="16850" w:h="11920" w:orient="landscape"/>
      <w:pgMar w:top="1100" w:right="4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0B"/>
    <w:rsid w:val="00346781"/>
    <w:rsid w:val="005C66CF"/>
    <w:rsid w:val="009A6145"/>
    <w:rsid w:val="00E17AA1"/>
    <w:rsid w:val="00E91137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510B"/>
  </w:style>
  <w:style w:type="table" w:customStyle="1" w:styleId="TableNormal">
    <w:name w:val="Table Normal"/>
    <w:uiPriority w:val="2"/>
    <w:semiHidden/>
    <w:unhideWhenUsed/>
    <w:qFormat/>
    <w:rsid w:val="00FF51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51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F510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FF51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510B"/>
    <w:pPr>
      <w:widowControl w:val="0"/>
      <w:autoSpaceDE w:val="0"/>
      <w:autoSpaceDN w:val="0"/>
      <w:spacing w:after="0" w:line="240" w:lineRule="auto"/>
      <w:ind w:left="125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4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510B"/>
  </w:style>
  <w:style w:type="table" w:customStyle="1" w:styleId="TableNormal">
    <w:name w:val="Table Normal"/>
    <w:uiPriority w:val="2"/>
    <w:semiHidden/>
    <w:unhideWhenUsed/>
    <w:qFormat/>
    <w:rsid w:val="00FF51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51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F510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FF51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510B"/>
    <w:pPr>
      <w:widowControl w:val="0"/>
      <w:autoSpaceDE w:val="0"/>
      <w:autoSpaceDN w:val="0"/>
      <w:spacing w:after="0" w:line="240" w:lineRule="auto"/>
      <w:ind w:left="125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4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2023-07-27T10:48:00Z</cp:lastPrinted>
  <dcterms:created xsi:type="dcterms:W3CDTF">2023-07-27T10:53:00Z</dcterms:created>
  <dcterms:modified xsi:type="dcterms:W3CDTF">2023-07-27T10:53:00Z</dcterms:modified>
</cp:coreProperties>
</file>