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30661" w14:textId="7089CBEC" w:rsidR="00DA5E7F" w:rsidRDefault="6D633C37" w:rsidP="6D633C37">
      <w:pPr>
        <w:spacing w:after="200" w:line="276" w:lineRule="auto"/>
        <w:jc w:val="center"/>
      </w:pPr>
      <w:r w:rsidRPr="6D633C37">
        <w:rPr>
          <w:rFonts w:ascii="Times New Roman" w:eastAsia="Times New Roman" w:hAnsi="Times New Roman" w:cs="Times New Roman"/>
          <w:sz w:val="28"/>
          <w:szCs w:val="28"/>
        </w:rPr>
        <w:t xml:space="preserve">План- </w:t>
      </w:r>
      <w:proofErr w:type="gramStart"/>
      <w:r w:rsidRPr="6D633C37">
        <w:rPr>
          <w:rFonts w:ascii="Times New Roman" w:eastAsia="Times New Roman" w:hAnsi="Times New Roman" w:cs="Times New Roman"/>
          <w:sz w:val="28"/>
          <w:szCs w:val="28"/>
        </w:rPr>
        <w:t>график  прохождения</w:t>
      </w:r>
      <w:proofErr w:type="gramEnd"/>
      <w:r w:rsidRPr="6D633C37">
        <w:rPr>
          <w:rFonts w:ascii="Times New Roman" w:eastAsia="Times New Roman" w:hAnsi="Times New Roman" w:cs="Times New Roman"/>
          <w:sz w:val="28"/>
          <w:szCs w:val="28"/>
        </w:rPr>
        <w:t xml:space="preserve">  педагогами МБДОУ №19  «Алёнушка» курсов повышения квалификации по вопросам перехода на ФОП ДО.</w:t>
      </w:r>
    </w:p>
    <w:tbl>
      <w:tblPr>
        <w:tblW w:w="14075" w:type="dxa"/>
        <w:tblLayout w:type="fixed"/>
        <w:tblLook w:val="01E0" w:firstRow="1" w:lastRow="1" w:firstColumn="1" w:lastColumn="1" w:noHBand="0" w:noVBand="0"/>
      </w:tblPr>
      <w:tblGrid>
        <w:gridCol w:w="495"/>
        <w:gridCol w:w="2340"/>
        <w:gridCol w:w="2010"/>
        <w:gridCol w:w="7061"/>
        <w:gridCol w:w="2169"/>
      </w:tblGrid>
      <w:tr w:rsidR="6D633C37" w14:paraId="2A4898B5" w14:textId="77777777" w:rsidTr="00020338">
        <w:trPr>
          <w:trHeight w:val="690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FC7951" w14:textId="4D7B5D01" w:rsidR="6D633C37" w:rsidRDefault="6D633C37" w:rsidP="6D633C37">
            <w:pPr>
              <w:tabs>
                <w:tab w:val="left" w:pos="1260"/>
                <w:tab w:val="center" w:pos="4677"/>
                <w:tab w:val="right" w:pos="9355"/>
              </w:tabs>
              <w:spacing w:after="0"/>
              <w:jc w:val="both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3A51FF" w14:textId="20A640FE" w:rsidR="6D633C37" w:rsidRDefault="6D633C37" w:rsidP="6D633C37">
            <w:pPr>
              <w:tabs>
                <w:tab w:val="left" w:pos="1260"/>
                <w:tab w:val="center" w:pos="4677"/>
                <w:tab w:val="right" w:pos="9355"/>
              </w:tabs>
              <w:spacing w:after="0"/>
              <w:jc w:val="both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Ф.И. О.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AF4572" w14:textId="2F19F632" w:rsidR="6D633C37" w:rsidRDefault="6D633C37" w:rsidP="6D633C37">
            <w:pPr>
              <w:tabs>
                <w:tab w:val="left" w:pos="1260"/>
                <w:tab w:val="center" w:pos="4677"/>
                <w:tab w:val="right" w:pos="9355"/>
              </w:tabs>
              <w:spacing w:after="0"/>
              <w:jc w:val="both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149419" w14:textId="746FDAD8" w:rsidR="6D633C37" w:rsidRDefault="6D633C37" w:rsidP="6D633C37">
            <w:pPr>
              <w:spacing w:after="0"/>
              <w:jc w:val="both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КПК</w:t>
            </w:r>
          </w:p>
        </w:tc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F366C1" w14:textId="55EEA1E7" w:rsidR="6D633C37" w:rsidRDefault="6D633C37" w:rsidP="6D633C37">
            <w:pPr>
              <w:spacing w:after="0"/>
              <w:jc w:val="both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прохождения</w:t>
            </w:r>
          </w:p>
        </w:tc>
      </w:tr>
      <w:tr w:rsidR="6D633C37" w14:paraId="1C4D8403" w14:textId="77777777" w:rsidTr="00020338">
        <w:trPr>
          <w:trHeight w:val="525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6BD2ED" w14:textId="73569E5A" w:rsidR="6D633C37" w:rsidRDefault="6D633C37" w:rsidP="6D633C37">
            <w:pPr>
              <w:tabs>
                <w:tab w:val="left" w:pos="1260"/>
                <w:tab w:val="center" w:pos="4677"/>
                <w:tab w:val="right" w:pos="9355"/>
              </w:tabs>
              <w:spacing w:after="0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82F4EA" w14:textId="47E31F74" w:rsidR="6D633C37" w:rsidRDefault="6D633C37" w:rsidP="6D633C37">
            <w:pPr>
              <w:tabs>
                <w:tab w:val="left" w:pos="1260"/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Федулина Светлана Алексеевна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41D511" w14:textId="5AAC685C" w:rsidR="6D633C37" w:rsidRDefault="6D633C37" w:rsidP="6D633C37">
            <w:pPr>
              <w:tabs>
                <w:tab w:val="left" w:pos="1260"/>
                <w:tab w:val="center" w:pos="4677"/>
                <w:tab w:val="right" w:pos="9355"/>
              </w:tabs>
              <w:spacing w:after="0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7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925EC8" w14:textId="4C6D7795" w:rsidR="6D633C37" w:rsidRDefault="6D633C37" w:rsidP="6D633C3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«Переход на ФОП ДО: обязательные документы и работа с коллективом» 32 часа</w:t>
            </w:r>
          </w:p>
        </w:tc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70B293" w14:textId="6FC42986" w:rsidR="6D633C37" w:rsidRDefault="6D633C37" w:rsidP="6D633C37">
            <w:pPr>
              <w:tabs>
                <w:tab w:val="left" w:pos="1260"/>
                <w:tab w:val="center" w:pos="4677"/>
                <w:tab w:val="right" w:pos="9355"/>
              </w:tabs>
              <w:spacing w:after="0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С 01.08.2023</w:t>
            </w:r>
          </w:p>
        </w:tc>
      </w:tr>
      <w:tr w:rsidR="6D633C37" w14:paraId="17942C43" w14:textId="77777777" w:rsidTr="00020338">
        <w:trPr>
          <w:trHeight w:val="390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413E21" w14:textId="4B1B995B" w:rsidR="6D633C37" w:rsidRDefault="6D633C37" w:rsidP="6D633C37">
            <w:pPr>
              <w:tabs>
                <w:tab w:val="left" w:pos="1260"/>
                <w:tab w:val="center" w:pos="4677"/>
                <w:tab w:val="right" w:pos="9355"/>
              </w:tabs>
              <w:spacing w:after="0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B05E81" w14:textId="37A1D5A9" w:rsidR="6D633C37" w:rsidRDefault="6D633C37" w:rsidP="6D633C37">
            <w:pPr>
              <w:tabs>
                <w:tab w:val="left" w:pos="1260"/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Савкина Валентина Васильевна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8EA4A1" w14:textId="4D88EDDF" w:rsidR="6D633C37" w:rsidRDefault="6D633C37" w:rsidP="6D633C37">
            <w:pPr>
              <w:tabs>
                <w:tab w:val="left" w:pos="1260"/>
                <w:tab w:val="center" w:pos="4677"/>
                <w:tab w:val="right" w:pos="9355"/>
              </w:tabs>
              <w:spacing w:after="0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7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07FA4F" w14:textId="7EA542AC" w:rsidR="6D633C37" w:rsidRDefault="6D633C37" w:rsidP="6D633C37">
            <w:pPr>
              <w:tabs>
                <w:tab w:val="left" w:pos="1260"/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«Разработка и реализация образовательной программы ДОО в соответствии с ФОП и ФАОП ДО: от теории к практике» 72 часа</w:t>
            </w:r>
          </w:p>
        </w:tc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38C959" w14:textId="355CD8CF" w:rsidR="6D633C37" w:rsidRDefault="6D633C37" w:rsidP="6D633C37">
            <w:pPr>
              <w:tabs>
                <w:tab w:val="left" w:pos="1260"/>
                <w:tab w:val="center" w:pos="4677"/>
                <w:tab w:val="right" w:pos="9355"/>
              </w:tabs>
              <w:spacing w:after="0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С 01.08.2023</w:t>
            </w:r>
          </w:p>
        </w:tc>
      </w:tr>
      <w:tr w:rsidR="6D633C37" w14:paraId="688C85C6" w14:textId="77777777" w:rsidTr="00020338">
        <w:trPr>
          <w:trHeight w:val="390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13334D" w14:textId="50EB547D" w:rsidR="6D633C37" w:rsidRDefault="6D633C37" w:rsidP="6D633C37">
            <w:pPr>
              <w:tabs>
                <w:tab w:val="left" w:pos="1260"/>
                <w:tab w:val="center" w:pos="4677"/>
                <w:tab w:val="right" w:pos="9355"/>
              </w:tabs>
              <w:spacing w:after="0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482FC1" w14:textId="021AFB33" w:rsidR="6D633C37" w:rsidRDefault="6D633C37" w:rsidP="6D633C37">
            <w:pPr>
              <w:tabs>
                <w:tab w:val="left" w:pos="1260"/>
                <w:tab w:val="center" w:pos="4677"/>
                <w:tab w:val="right" w:pos="9355"/>
              </w:tabs>
              <w:spacing w:after="0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Кузьминская Светлана Леонидовна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C1A57B" w14:textId="3A47B704" w:rsidR="6D633C37" w:rsidRDefault="6D633C37" w:rsidP="6D633C37">
            <w:pPr>
              <w:tabs>
                <w:tab w:val="left" w:pos="1260"/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7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80FB17" w14:textId="7EA542AC" w:rsidR="6D633C37" w:rsidRDefault="6D633C37" w:rsidP="6D633C37">
            <w:pPr>
              <w:tabs>
                <w:tab w:val="left" w:pos="1260"/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«Разработка и реализация образовательной программы ДОО в соответствии с ФОП и ФАОП ДО: от теории к практике» 72 часа</w:t>
            </w:r>
          </w:p>
          <w:p w14:paraId="3D06CF95" w14:textId="32E6B546" w:rsidR="6D633C37" w:rsidRDefault="6D633C37" w:rsidP="6D633C3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014D4F" w14:textId="13B55513" w:rsidR="6D633C37" w:rsidRDefault="6D633C37" w:rsidP="6D633C37">
            <w:pPr>
              <w:spacing w:after="200" w:line="276" w:lineRule="auto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С 01.08.2023</w:t>
            </w:r>
          </w:p>
        </w:tc>
      </w:tr>
      <w:tr w:rsidR="6D633C37" w14:paraId="19D481CE" w14:textId="77777777" w:rsidTr="00020338">
        <w:trPr>
          <w:trHeight w:val="390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14174B" w14:textId="6ADE8EC4" w:rsidR="6D633C37" w:rsidRDefault="6D633C37" w:rsidP="6D633C37">
            <w:pPr>
              <w:tabs>
                <w:tab w:val="left" w:pos="1260"/>
                <w:tab w:val="center" w:pos="4677"/>
                <w:tab w:val="right" w:pos="9355"/>
              </w:tabs>
              <w:spacing w:after="0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3C19CB" w14:textId="26097FDC" w:rsidR="6D633C37" w:rsidRDefault="6D633C37" w:rsidP="6D633C3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D633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Ракутина Ольга Ивановна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D76B3B" w14:textId="145A0D2D" w:rsidR="6D633C37" w:rsidRDefault="6D633C37" w:rsidP="6D633C37">
            <w:pPr>
              <w:tabs>
                <w:tab w:val="left" w:pos="1260"/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7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A11F91" w14:textId="7EA542AC" w:rsidR="6D633C37" w:rsidRDefault="6D633C37" w:rsidP="6D633C37">
            <w:pPr>
              <w:tabs>
                <w:tab w:val="left" w:pos="1260"/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«Разработка и реализация образовательной программы ДОО в соответствии с ФОП и ФАОП ДО: от теории к практике» 72 часа</w:t>
            </w:r>
          </w:p>
          <w:p w14:paraId="4943440E" w14:textId="4BF0001A" w:rsidR="6D633C37" w:rsidRDefault="6D633C37" w:rsidP="6D633C3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4A8F67" w14:textId="2675D06E" w:rsidR="6D633C37" w:rsidRDefault="6D633C37" w:rsidP="6D633C37">
            <w:pPr>
              <w:spacing w:after="200" w:line="276" w:lineRule="auto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С 01.08.2023</w:t>
            </w:r>
          </w:p>
        </w:tc>
      </w:tr>
      <w:tr w:rsidR="6D633C37" w14:paraId="4E727B7E" w14:textId="77777777" w:rsidTr="00020338">
        <w:trPr>
          <w:trHeight w:val="390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F0B60B" w14:textId="17A4B050" w:rsidR="6D633C37" w:rsidRDefault="6D633C37" w:rsidP="6D633C37">
            <w:pPr>
              <w:tabs>
                <w:tab w:val="left" w:pos="1260"/>
                <w:tab w:val="center" w:pos="4677"/>
                <w:tab w:val="right" w:pos="9355"/>
              </w:tabs>
              <w:spacing w:after="0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0B893D" w14:textId="6BA275D8" w:rsidR="6D633C37" w:rsidRDefault="6D633C37" w:rsidP="6D633C3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6D633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Глинскова</w:t>
            </w:r>
            <w:proofErr w:type="spellEnd"/>
            <w:r w:rsidRPr="6D633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2BFF43" w14:textId="75ED4355" w:rsidR="6D633C37" w:rsidRDefault="6D633C37" w:rsidP="6D633C37">
            <w:pPr>
              <w:tabs>
                <w:tab w:val="left" w:pos="1260"/>
                <w:tab w:val="center" w:pos="4677"/>
                <w:tab w:val="right" w:pos="9355"/>
              </w:tabs>
              <w:spacing w:after="0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  <w:tc>
          <w:tcPr>
            <w:tcW w:w="7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E35C77" w14:textId="1E7E9371" w:rsidR="6D633C37" w:rsidRDefault="6D633C37" w:rsidP="6D633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“Внедрение Федеральной образовательной программы дошкольного образования: требования и особенности организации образовательного процесса” 72 часа.</w:t>
            </w:r>
          </w:p>
          <w:p w14:paraId="3B011744" w14:textId="0B273DDE" w:rsidR="6D633C37" w:rsidRDefault="6D633C37" w:rsidP="6D633C3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26BB61" w14:textId="2CDC322B" w:rsidR="6D633C37" w:rsidRDefault="6D633C37" w:rsidP="6D633C3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6D8FAB" w14:textId="773713AB" w:rsidR="6D633C37" w:rsidRDefault="6D633C37" w:rsidP="6D633C37">
            <w:pPr>
              <w:spacing w:after="200" w:line="276" w:lineRule="auto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С 01.08.2023</w:t>
            </w:r>
          </w:p>
        </w:tc>
      </w:tr>
      <w:tr w:rsidR="6D633C37" w14:paraId="3E75F2D4" w14:textId="77777777" w:rsidTr="00020338">
        <w:trPr>
          <w:trHeight w:val="390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A3D4C1" w14:textId="59B63031" w:rsidR="6D633C37" w:rsidRDefault="6D633C37" w:rsidP="6D633C37">
            <w:pPr>
              <w:tabs>
                <w:tab w:val="left" w:pos="1260"/>
                <w:tab w:val="center" w:pos="4677"/>
                <w:tab w:val="right" w:pos="9355"/>
              </w:tabs>
              <w:spacing w:after="0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6DA078" w14:textId="5F315F2B" w:rsidR="6D633C37" w:rsidRDefault="6D633C37" w:rsidP="6D633C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Исаева Мария Александровна  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ED5913" w14:textId="0C899EC9" w:rsidR="6D633C37" w:rsidRDefault="6D633C37" w:rsidP="6D633C37">
            <w:pPr>
              <w:tabs>
                <w:tab w:val="left" w:pos="1260"/>
                <w:tab w:val="center" w:pos="4677"/>
                <w:tab w:val="right" w:pos="9355"/>
              </w:tabs>
              <w:spacing w:after="0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7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1EF99C" w14:textId="1E7E9371" w:rsidR="6D633C37" w:rsidRDefault="6D633C37" w:rsidP="6D633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“Внедрение Федеральной образовательной программы дошкольного образования: требования и особенности организации образовательного процесса” 72 часа.</w:t>
            </w:r>
          </w:p>
          <w:p w14:paraId="4097612B" w14:textId="0B273DDE" w:rsidR="6D633C37" w:rsidRDefault="6D633C37" w:rsidP="6D633C3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9A9001" w14:textId="5CECC260" w:rsidR="6D633C37" w:rsidRDefault="6D633C37" w:rsidP="6D633C3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43FCC9" w14:textId="6CE130DA" w:rsidR="6D633C37" w:rsidRDefault="6D633C37" w:rsidP="6D633C37">
            <w:pPr>
              <w:spacing w:after="200" w:line="276" w:lineRule="auto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01.08.2023</w:t>
            </w:r>
          </w:p>
        </w:tc>
      </w:tr>
      <w:tr w:rsidR="6D633C37" w14:paraId="04C343EA" w14:textId="77777777" w:rsidTr="00020338">
        <w:trPr>
          <w:trHeight w:val="390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4AA6E2" w14:textId="6C603BD4" w:rsidR="6D633C37" w:rsidRDefault="6D633C37" w:rsidP="6D633C37">
            <w:pPr>
              <w:tabs>
                <w:tab w:val="left" w:pos="1260"/>
                <w:tab w:val="center" w:pos="4677"/>
                <w:tab w:val="right" w:pos="9355"/>
              </w:tabs>
              <w:spacing w:after="0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A71267" w14:textId="6588E706" w:rsidR="6D633C37" w:rsidRDefault="6D633C37" w:rsidP="6D633C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Камилова </w:t>
            </w:r>
            <w:proofErr w:type="spellStart"/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Дилрабо</w:t>
            </w:r>
            <w:proofErr w:type="spellEnd"/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Ухтамовна</w:t>
            </w:r>
            <w:proofErr w:type="spellEnd"/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7C816B" w14:textId="7E5AD58B" w:rsidR="6D633C37" w:rsidRDefault="6D633C37" w:rsidP="6D633C37">
            <w:pPr>
              <w:tabs>
                <w:tab w:val="left" w:pos="1260"/>
                <w:tab w:val="center" w:pos="4677"/>
                <w:tab w:val="right" w:pos="9355"/>
              </w:tabs>
              <w:spacing w:after="0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7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0FF84E" w14:textId="1E7E9371" w:rsidR="6D633C37" w:rsidRDefault="6D633C37" w:rsidP="6D633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“Внедрение Федеральной образовательной программы дошкольного образования: требования и особенности организации образовательного процесса” 72 часа.</w:t>
            </w:r>
          </w:p>
          <w:p w14:paraId="6FFDD778" w14:textId="0B273DDE" w:rsidR="6D633C37" w:rsidRDefault="6D633C37" w:rsidP="6D633C3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896B2A" w14:textId="1DE07F58" w:rsidR="6D633C37" w:rsidRDefault="6D633C37" w:rsidP="6D633C3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558C2A" w14:textId="40D7437C" w:rsidR="6D633C37" w:rsidRDefault="6D633C37" w:rsidP="6D633C37">
            <w:pPr>
              <w:spacing w:after="200" w:line="276" w:lineRule="auto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С 01.08.2023</w:t>
            </w:r>
          </w:p>
        </w:tc>
      </w:tr>
      <w:tr w:rsidR="6D633C37" w14:paraId="4972CDE7" w14:textId="77777777" w:rsidTr="00020338">
        <w:trPr>
          <w:trHeight w:val="390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5CB714" w14:textId="38E2145C" w:rsidR="6D633C37" w:rsidRDefault="6D633C37" w:rsidP="6D633C37">
            <w:pPr>
              <w:tabs>
                <w:tab w:val="left" w:pos="1260"/>
                <w:tab w:val="center" w:pos="4677"/>
                <w:tab w:val="right" w:pos="9355"/>
              </w:tabs>
              <w:spacing w:after="0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02D9E6" w14:textId="76AC9109" w:rsidR="6D633C37" w:rsidRDefault="6D633C37" w:rsidP="6D633C37">
            <w:pPr>
              <w:spacing w:after="0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Решетникова Наталья Михайловна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5BC9C0" w14:textId="294D056E" w:rsidR="6D633C37" w:rsidRDefault="6D633C37" w:rsidP="6D633C37">
            <w:pPr>
              <w:tabs>
                <w:tab w:val="left" w:pos="1260"/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994FB2" w14:textId="1E7E9371" w:rsidR="6D633C37" w:rsidRDefault="6D633C37" w:rsidP="6D633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“Внедрение Федеральной образовательной программы дошкольного образования: требования и особенности организации образовательного процесса” 72 часа.</w:t>
            </w:r>
          </w:p>
          <w:p w14:paraId="3A5B927C" w14:textId="0B273DDE" w:rsidR="6D633C37" w:rsidRDefault="6D633C37" w:rsidP="6D633C3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4D371A" w14:textId="03A213EA" w:rsidR="6D633C37" w:rsidRDefault="6D633C37" w:rsidP="6D633C3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69EBD4" w14:textId="40D7437C" w:rsidR="6D633C37" w:rsidRDefault="6D633C37" w:rsidP="6D633C37">
            <w:pPr>
              <w:spacing w:after="200" w:line="276" w:lineRule="auto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С 01.08.2023</w:t>
            </w:r>
          </w:p>
          <w:p w14:paraId="2218FAC9" w14:textId="12D0ADA3" w:rsidR="6D633C37" w:rsidRDefault="6D633C37" w:rsidP="6D633C3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D633C37" w14:paraId="074C9396" w14:textId="77777777" w:rsidTr="00020338">
        <w:trPr>
          <w:trHeight w:val="390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797921" w14:textId="755482FB" w:rsidR="6D633C37" w:rsidRDefault="6D633C37" w:rsidP="6D633C37">
            <w:pPr>
              <w:tabs>
                <w:tab w:val="left" w:pos="1260"/>
                <w:tab w:val="center" w:pos="4677"/>
                <w:tab w:val="right" w:pos="9355"/>
              </w:tabs>
              <w:spacing w:after="0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5F8772" w14:textId="23A8171C" w:rsidR="6D633C37" w:rsidRDefault="6D633C37" w:rsidP="6D633C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Бабина Татьяна Григорьевна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366E4C" w14:textId="53998C3F" w:rsidR="6D633C37" w:rsidRDefault="6D633C37" w:rsidP="6D633C37">
            <w:pPr>
              <w:tabs>
                <w:tab w:val="left" w:pos="1260"/>
                <w:tab w:val="center" w:pos="4677"/>
                <w:tab w:val="right" w:pos="9355"/>
              </w:tabs>
              <w:spacing w:after="0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ABECC3" w14:textId="1E7E9371" w:rsidR="6D633C37" w:rsidRDefault="6D633C37" w:rsidP="6D633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“Внедрение Федеральной образовательной программы дошкольного образования: требования и особенности организации образовательного процесса” 72 часа.</w:t>
            </w:r>
          </w:p>
          <w:p w14:paraId="585D1560" w14:textId="0B273DDE" w:rsidR="6D633C37" w:rsidRDefault="6D633C37" w:rsidP="6D633C3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62DE57" w14:textId="11DB9577" w:rsidR="6D633C37" w:rsidRDefault="6D633C37" w:rsidP="6D633C37">
            <w:pPr>
              <w:spacing w:after="200" w:line="276" w:lineRule="auto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С 01.08.2023</w:t>
            </w:r>
          </w:p>
        </w:tc>
      </w:tr>
      <w:tr w:rsidR="6D633C37" w14:paraId="39D2AAF0" w14:textId="77777777" w:rsidTr="00020338">
        <w:trPr>
          <w:trHeight w:val="1365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B96EA7" w14:textId="5CD70CCD" w:rsidR="6D633C37" w:rsidRDefault="6D633C37" w:rsidP="6D633C37">
            <w:pPr>
              <w:tabs>
                <w:tab w:val="left" w:pos="1260"/>
                <w:tab w:val="center" w:pos="4677"/>
                <w:tab w:val="right" w:pos="9355"/>
              </w:tabs>
              <w:spacing w:after="0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5BF927" w14:textId="46BBB8D4" w:rsidR="6D633C37" w:rsidRDefault="6D633C37" w:rsidP="6D633C37">
            <w:pPr>
              <w:spacing w:after="0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Зайко Елена Владимировна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6CB49D" w14:textId="18338CBB" w:rsidR="6D633C37" w:rsidRDefault="6D633C37" w:rsidP="6D633C37">
            <w:pPr>
              <w:tabs>
                <w:tab w:val="left" w:pos="1260"/>
                <w:tab w:val="center" w:pos="4677"/>
                <w:tab w:val="right" w:pos="9355"/>
              </w:tabs>
              <w:spacing w:after="0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7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F77D7F" w14:textId="49DBA89A" w:rsidR="6D633C37" w:rsidRDefault="6D633C37" w:rsidP="6D633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“Внедрение Федеральной образовательной программы дошкольного образования: требования и особенности организации образовательного процесса” 72 часа.</w:t>
            </w:r>
          </w:p>
        </w:tc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75B047" w14:textId="22738E39" w:rsidR="6D633C37" w:rsidRDefault="6D633C37" w:rsidP="6D633C37">
            <w:pPr>
              <w:spacing w:after="200" w:line="276" w:lineRule="auto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С 01.08.2023</w:t>
            </w:r>
          </w:p>
        </w:tc>
      </w:tr>
      <w:tr w:rsidR="6D633C37" w14:paraId="0C56D566" w14:textId="77777777" w:rsidTr="00020338">
        <w:trPr>
          <w:trHeight w:val="390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061526" w14:textId="1A130D07" w:rsidR="6D633C37" w:rsidRDefault="6D633C37" w:rsidP="6D633C37">
            <w:pPr>
              <w:tabs>
                <w:tab w:val="left" w:pos="1260"/>
                <w:tab w:val="center" w:pos="4677"/>
                <w:tab w:val="right" w:pos="9355"/>
              </w:tabs>
              <w:spacing w:after="0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808382" w14:textId="42752C68" w:rsidR="6D633C37" w:rsidRDefault="6D633C37" w:rsidP="6D633C37">
            <w:pPr>
              <w:spacing w:after="0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Ольга Сергеевна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F81AE9" w14:textId="7F4506A3" w:rsidR="6D633C37" w:rsidRDefault="6D633C37" w:rsidP="6D633C37">
            <w:pPr>
              <w:tabs>
                <w:tab w:val="left" w:pos="1260"/>
                <w:tab w:val="center" w:pos="4677"/>
                <w:tab w:val="right" w:pos="9355"/>
              </w:tabs>
              <w:spacing w:after="0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7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38DFA4" w14:textId="49DBA89A" w:rsidR="6D633C37" w:rsidRDefault="6D633C37" w:rsidP="6D633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“Внедрение Федеральной образовательной программы дошкольного образования: требования и особенности организации образовательного процесса” 72 часа.</w:t>
            </w:r>
          </w:p>
          <w:p w14:paraId="2273B7E8" w14:textId="7A0BE6EB" w:rsidR="6D633C37" w:rsidRDefault="6D633C37" w:rsidP="6D633C3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B47962" w14:textId="0D98B6FD" w:rsidR="6D633C37" w:rsidRDefault="6D633C37" w:rsidP="6D633C37">
            <w:pPr>
              <w:spacing w:after="200" w:line="276" w:lineRule="auto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С 01.08.2023</w:t>
            </w:r>
          </w:p>
        </w:tc>
      </w:tr>
      <w:tr w:rsidR="6D633C37" w14:paraId="45486DE2" w14:textId="77777777" w:rsidTr="00020338">
        <w:trPr>
          <w:trHeight w:val="390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375A19" w14:textId="437838A2" w:rsidR="6D633C37" w:rsidRDefault="6D633C37" w:rsidP="6D633C37">
            <w:pPr>
              <w:tabs>
                <w:tab w:val="left" w:pos="1260"/>
                <w:tab w:val="center" w:pos="4677"/>
                <w:tab w:val="right" w:pos="9355"/>
              </w:tabs>
              <w:spacing w:after="0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EC577C" w14:textId="37D8DD98" w:rsidR="6D633C37" w:rsidRDefault="6D633C37" w:rsidP="6D633C37">
            <w:pPr>
              <w:tabs>
                <w:tab w:val="left" w:pos="1260"/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Якубина</w:t>
            </w:r>
            <w:proofErr w:type="spellEnd"/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25E7A9" w14:textId="2CC01145" w:rsidR="6D633C37" w:rsidRDefault="6D633C37" w:rsidP="6D633C37">
            <w:pPr>
              <w:tabs>
                <w:tab w:val="left" w:pos="1260"/>
                <w:tab w:val="center" w:pos="4677"/>
                <w:tab w:val="right" w:pos="9355"/>
              </w:tabs>
              <w:spacing w:after="0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6761B3" w14:textId="49DBA89A" w:rsidR="6D633C37" w:rsidRDefault="6D633C37" w:rsidP="6D633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“Внедрение Федеральной образовательной программы дошкольного образования: требования и особенности организации образовательного процесса” 72 часа.</w:t>
            </w:r>
          </w:p>
          <w:p w14:paraId="14F1AD23" w14:textId="5F9F5BC4" w:rsidR="6D633C37" w:rsidRDefault="6D633C37" w:rsidP="6D633C3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EF1D06" w14:textId="5E6A5BA3" w:rsidR="6D633C37" w:rsidRDefault="6D633C37" w:rsidP="6D633C37">
            <w:pPr>
              <w:spacing w:after="200" w:line="276" w:lineRule="auto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С 01.08.2023</w:t>
            </w:r>
          </w:p>
        </w:tc>
      </w:tr>
      <w:tr w:rsidR="6D633C37" w14:paraId="22A0ACD8" w14:textId="77777777" w:rsidTr="00020338">
        <w:trPr>
          <w:trHeight w:val="390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C20A13" w14:textId="1B569B76" w:rsidR="6D633C37" w:rsidRDefault="6D633C37" w:rsidP="6D633C37">
            <w:pPr>
              <w:tabs>
                <w:tab w:val="left" w:pos="1260"/>
                <w:tab w:val="center" w:pos="4677"/>
                <w:tab w:val="right" w:pos="9355"/>
              </w:tabs>
              <w:spacing w:after="0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3B43D9" w14:textId="5B02D793" w:rsidR="6D633C37" w:rsidRDefault="6D633C37" w:rsidP="6D633C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Хамракулова</w:t>
            </w:r>
            <w:proofErr w:type="spellEnd"/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Олеговна 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9CCA3C" w14:textId="3BFD1029" w:rsidR="6D633C37" w:rsidRDefault="6D633C37" w:rsidP="6D633C37">
            <w:pPr>
              <w:tabs>
                <w:tab w:val="left" w:pos="1260"/>
                <w:tab w:val="center" w:pos="4677"/>
                <w:tab w:val="right" w:pos="9355"/>
              </w:tabs>
              <w:spacing w:after="0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F83309" w14:textId="49DBA89A" w:rsidR="6D633C37" w:rsidRDefault="6D633C37" w:rsidP="6D633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“Внедрение Федеральной образовательной программы дошкольного образования: требования и особенности организации образовательного процесса” 72 часа.</w:t>
            </w:r>
          </w:p>
          <w:p w14:paraId="20932ECF" w14:textId="5ABE365C" w:rsidR="6D633C37" w:rsidRDefault="6D633C37" w:rsidP="6D633C3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846D9A" w14:textId="0D641CF1" w:rsidR="6D633C37" w:rsidRDefault="6D633C37" w:rsidP="6D633C37">
            <w:pPr>
              <w:spacing w:after="200" w:line="276" w:lineRule="auto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С 01.08.2023</w:t>
            </w:r>
          </w:p>
        </w:tc>
      </w:tr>
      <w:tr w:rsidR="6D633C37" w14:paraId="3AED0DBA" w14:textId="77777777" w:rsidTr="00020338">
        <w:trPr>
          <w:trHeight w:val="390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AF9549" w14:textId="5E5585B7" w:rsidR="6D633C37" w:rsidRDefault="6D633C37" w:rsidP="6D633C37">
            <w:pPr>
              <w:tabs>
                <w:tab w:val="left" w:pos="1260"/>
                <w:tab w:val="center" w:pos="4677"/>
                <w:tab w:val="right" w:pos="9355"/>
              </w:tabs>
              <w:spacing w:after="0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CFD29F" w14:textId="11B95A54" w:rsidR="6D633C37" w:rsidRDefault="6D633C37" w:rsidP="6D633C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Петренко Елена Игоревна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D70B90" w14:textId="3845212B" w:rsidR="6D633C37" w:rsidRDefault="6D633C37" w:rsidP="6D633C37">
            <w:pPr>
              <w:tabs>
                <w:tab w:val="left" w:pos="1260"/>
                <w:tab w:val="center" w:pos="4677"/>
                <w:tab w:val="right" w:pos="9355"/>
              </w:tabs>
              <w:spacing w:after="0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9F80AA" w14:textId="7EA542AC" w:rsidR="6D633C37" w:rsidRDefault="6D633C37" w:rsidP="6D633C37">
            <w:pPr>
              <w:tabs>
                <w:tab w:val="left" w:pos="1260"/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«Разработка и реализация образовательной программы ДОО в соответствии с ФОП и ФАОП ДО: от теории к практике» 72 часа</w:t>
            </w:r>
          </w:p>
          <w:p w14:paraId="134C3EA0" w14:textId="4F5BC3C5" w:rsidR="6D633C37" w:rsidRDefault="6D633C37" w:rsidP="6D633C3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AECED8" w14:textId="5AD733E3" w:rsidR="6D633C37" w:rsidRDefault="6D633C37" w:rsidP="6D633C37">
            <w:pPr>
              <w:spacing w:after="200" w:line="276" w:lineRule="auto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С 01.08.2023</w:t>
            </w:r>
          </w:p>
        </w:tc>
      </w:tr>
      <w:tr w:rsidR="6D633C37" w14:paraId="1C84520A" w14:textId="77777777" w:rsidTr="00020338">
        <w:trPr>
          <w:trHeight w:val="390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2636B5" w14:textId="036A0C9E" w:rsidR="6D633C37" w:rsidRDefault="6D633C37" w:rsidP="6D633C37">
            <w:pPr>
              <w:tabs>
                <w:tab w:val="left" w:pos="1260"/>
                <w:tab w:val="center" w:pos="4677"/>
                <w:tab w:val="right" w:pos="9355"/>
              </w:tabs>
              <w:spacing w:after="0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5CE542" w14:textId="6588E706" w:rsidR="6D633C37" w:rsidRDefault="6D633C37" w:rsidP="6D633C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Камилова </w:t>
            </w:r>
            <w:proofErr w:type="spellStart"/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Дилрабо</w:t>
            </w:r>
            <w:proofErr w:type="spellEnd"/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Ухтамовна</w:t>
            </w:r>
            <w:proofErr w:type="spellEnd"/>
          </w:p>
          <w:p w14:paraId="75F947C5" w14:textId="2ABB7FE1" w:rsidR="6D633C37" w:rsidRDefault="6D633C37" w:rsidP="6D633C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F61350" w14:textId="1C361C43" w:rsidR="6D633C37" w:rsidRDefault="6D633C37" w:rsidP="6D633C37">
            <w:pPr>
              <w:tabs>
                <w:tab w:val="left" w:pos="1260"/>
                <w:tab w:val="center" w:pos="4677"/>
                <w:tab w:val="right" w:pos="9355"/>
              </w:tabs>
              <w:spacing w:after="0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3DF594" w14:textId="49DBA89A" w:rsidR="6D633C37" w:rsidRDefault="6D633C37" w:rsidP="6D633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“Внедрение Федеральной образовательной программы дошкольного образования: требования и особенности организации образовательного процесса” 72 часа.</w:t>
            </w:r>
          </w:p>
          <w:p w14:paraId="324F48F2" w14:textId="3843A71C" w:rsidR="6D633C37" w:rsidRDefault="6D633C37" w:rsidP="6D633C3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E712FB" w14:textId="5D8BC84D" w:rsidR="6D633C37" w:rsidRDefault="6D633C37" w:rsidP="6D633C37">
            <w:pPr>
              <w:spacing w:after="200" w:line="276" w:lineRule="auto"/>
            </w:pPr>
            <w:r w:rsidRPr="6D633C37">
              <w:rPr>
                <w:rFonts w:ascii="Times New Roman" w:eastAsia="Times New Roman" w:hAnsi="Times New Roman" w:cs="Times New Roman"/>
                <w:sz w:val="24"/>
                <w:szCs w:val="24"/>
              </w:rPr>
              <w:t>С 01.08.2023</w:t>
            </w:r>
          </w:p>
        </w:tc>
      </w:tr>
    </w:tbl>
    <w:p w14:paraId="1BC19E13" w14:textId="066D1CD9" w:rsidR="00DA5E7F" w:rsidRDefault="00DA5E7F"/>
    <w:p w14:paraId="501817AE" w14:textId="08619A35" w:rsidR="00DA5E7F" w:rsidRDefault="00DA5E7F" w:rsidP="6D633C37"/>
    <w:sectPr w:rsidR="00DA5E7F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45EA25"/>
    <w:rsid w:val="00020338"/>
    <w:rsid w:val="00DA5E7F"/>
    <w:rsid w:val="3645EA25"/>
    <w:rsid w:val="6D63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EA25"/>
  <w15:chartTrackingRefBased/>
  <w15:docId w15:val="{2DAEAF44-9E9E-4800-9A5A-8B045E3E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Савкин Василий</dc:creator>
  <cp:keywords/>
  <dc:description/>
  <cp:lastModifiedBy>RONIN. LIFE</cp:lastModifiedBy>
  <cp:revision>2</cp:revision>
  <dcterms:created xsi:type="dcterms:W3CDTF">2023-08-10T08:08:00Z</dcterms:created>
  <dcterms:modified xsi:type="dcterms:W3CDTF">2023-08-10T12:48:00Z</dcterms:modified>
</cp:coreProperties>
</file>